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93" w:rsidRDefault="00E73593" w:rsidP="00C716CC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716CC" w:rsidRPr="00C716CC" w:rsidRDefault="00C716CC" w:rsidP="00C716CC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B8F2C43" wp14:editId="1EA1E893">
            <wp:extent cx="457200" cy="641985"/>
            <wp:effectExtent l="0" t="0" r="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16CC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716CC" w:rsidRPr="00C716CC" w:rsidRDefault="004171A1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</w:t>
      </w:r>
      <w:r w:rsidR="00BE5914">
        <w:rPr>
          <w:rFonts w:eastAsia="Times New Roman" w:cs="Times New Roman"/>
          <w:b/>
          <w:bCs/>
          <w:szCs w:val="28"/>
          <w:lang w:eastAsia="ru-RU"/>
        </w:rPr>
        <w:t xml:space="preserve">Ь </w:t>
      </w:r>
      <w:r w:rsidR="007A4ACA">
        <w:rPr>
          <w:rFonts w:eastAsia="Times New Roman" w:cs="Times New Roman"/>
          <w:b/>
          <w:bCs/>
          <w:szCs w:val="28"/>
          <w:lang w:eastAsia="ru-RU"/>
        </w:rPr>
        <w:t>ТРЕТЯ</w:t>
      </w:r>
      <w:r w:rsidR="00C716CC" w:rsidRPr="00C716CC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C716CC" w:rsidRPr="00C716CC" w:rsidRDefault="00C716CC" w:rsidP="00C716CC">
      <w:pPr>
        <w:ind w:firstLine="0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716CC" w:rsidRDefault="000322C3" w:rsidP="00C716CC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   </w:t>
      </w:r>
      <w:r w:rsidR="00386B4F">
        <w:rPr>
          <w:rFonts w:eastAsia="Times New Roman" w:cs="Times New Roman"/>
          <w:spacing w:val="-3"/>
          <w:szCs w:val="28"/>
          <w:lang w:eastAsia="ru-RU"/>
        </w:rPr>
        <w:t>22.12.2023</w:t>
      </w:r>
      <w:r w:rsidR="00C716CC" w:rsidRPr="00C716CC">
        <w:rPr>
          <w:rFonts w:eastAsia="Times New Roman" w:cs="Times New Roman"/>
          <w:spacing w:val="-3"/>
          <w:szCs w:val="28"/>
          <w:lang w:eastAsia="ru-RU"/>
        </w:rPr>
        <w:t xml:space="preserve">  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       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 м. Глухів                                   № </w:t>
      </w:r>
      <w:r w:rsidR="008823A2">
        <w:rPr>
          <w:rFonts w:eastAsia="Times New Roman" w:cs="Times New Roman"/>
          <w:szCs w:val="24"/>
          <w:lang w:eastAsia="ru-RU"/>
        </w:rPr>
        <w:t>760</w:t>
      </w:r>
      <w:bookmarkStart w:id="0" w:name="_GoBack"/>
      <w:bookmarkEnd w:id="0"/>
    </w:p>
    <w:p w:rsidR="00E6389A" w:rsidRPr="00D417C4" w:rsidRDefault="00E6389A" w:rsidP="00C716CC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716CC" w:rsidRPr="00C716CC" w:rsidTr="00705B01">
        <w:trPr>
          <w:trHeight w:val="1076"/>
        </w:trPr>
        <w:tc>
          <w:tcPr>
            <w:tcW w:w="9351" w:type="dxa"/>
            <w:hideMark/>
          </w:tcPr>
          <w:p w:rsidR="00C716CC" w:rsidRPr="00C716CC" w:rsidRDefault="00C716CC" w:rsidP="00ED3812">
            <w:pPr>
              <w:spacing w:line="252" w:lineRule="auto"/>
              <w:ind w:firstLine="0"/>
              <w:rPr>
                <w:rFonts w:eastAsia="Times New Roman" w:cs="Times New Roman"/>
                <w:b/>
                <w:szCs w:val="28"/>
              </w:rPr>
            </w:pPr>
            <w:r w:rsidRPr="00C716CC">
              <w:rPr>
                <w:rFonts w:eastAsia="Times New Roman" w:cs="Times New Roman"/>
                <w:b/>
                <w:szCs w:val="28"/>
              </w:rPr>
              <w:t>Про затвердження технічн</w:t>
            </w:r>
            <w:r w:rsidR="00ED3812">
              <w:rPr>
                <w:rFonts w:eastAsia="Times New Roman" w:cs="Times New Roman"/>
                <w:b/>
                <w:szCs w:val="28"/>
              </w:rPr>
              <w:t>их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документаці</w:t>
            </w:r>
            <w:r w:rsidR="00ED3812">
              <w:rPr>
                <w:rFonts w:eastAsia="Times New Roman" w:cs="Times New Roman"/>
                <w:b/>
                <w:szCs w:val="28"/>
              </w:rPr>
              <w:t>й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із землеустрою щодо </w:t>
            </w:r>
            <w:r w:rsidR="00715EF5">
              <w:rPr>
                <w:rFonts w:eastAsia="Times New Roman" w:cs="Times New Roman"/>
                <w:b/>
                <w:szCs w:val="28"/>
              </w:rPr>
              <w:t xml:space="preserve">інвентаризації земель сільськогосподарського призначення комунальної власності (за межами населених пунктів) під </w:t>
            </w:r>
            <w:r w:rsidR="00090AC0">
              <w:rPr>
                <w:rFonts w:eastAsia="Times New Roman" w:cs="Times New Roman"/>
                <w:b/>
                <w:szCs w:val="28"/>
              </w:rPr>
              <w:t xml:space="preserve">польовими дорогами 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на території Глухівської міської ради </w:t>
            </w:r>
            <w:proofErr w:type="spellStart"/>
            <w:r w:rsidRPr="00C716CC">
              <w:rPr>
                <w:rFonts w:eastAsia="Times New Roman" w:cs="Times New Roman"/>
                <w:b/>
                <w:szCs w:val="28"/>
              </w:rPr>
              <w:t>Шосткинського</w:t>
            </w:r>
            <w:proofErr w:type="spellEnd"/>
            <w:r w:rsidRPr="00C716CC">
              <w:rPr>
                <w:rFonts w:eastAsia="Times New Roman" w:cs="Times New Roman"/>
                <w:b/>
                <w:szCs w:val="28"/>
              </w:rPr>
              <w:t xml:space="preserve"> району Сумської області</w:t>
            </w:r>
          </w:p>
        </w:tc>
      </w:tr>
    </w:tbl>
    <w:p w:rsidR="00C716CC" w:rsidRPr="00C716CC" w:rsidRDefault="00C716CC" w:rsidP="00C716CC">
      <w:pPr>
        <w:rPr>
          <w:rFonts w:eastAsia="Times New Roman" w:cs="Times New Roman"/>
          <w:sz w:val="16"/>
          <w:szCs w:val="16"/>
          <w:lang w:eastAsia="ru-RU"/>
        </w:rPr>
      </w:pPr>
    </w:p>
    <w:p w:rsidR="00C716CC" w:rsidRPr="00C716CC" w:rsidRDefault="00C716CC" w:rsidP="00C716CC">
      <w:pPr>
        <w:rPr>
          <w:rFonts w:eastAsia="Times New Roman" w:cs="Times New Roman"/>
          <w:b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Розглянувши заяв</w:t>
      </w:r>
      <w:r w:rsidR="007708C3">
        <w:rPr>
          <w:rFonts w:eastAsia="Times New Roman" w:cs="Times New Roman"/>
          <w:szCs w:val="28"/>
          <w:lang w:eastAsia="ru-RU"/>
        </w:rPr>
        <w:t xml:space="preserve">и 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EF1B88">
        <w:rPr>
          <w:rFonts w:eastAsia="Times New Roman" w:cs="Times New Roman"/>
          <w:szCs w:val="28"/>
          <w:lang w:eastAsia="ru-RU"/>
        </w:rPr>
        <w:t>фермерського господарства «КРИСТАЛ-ПЕРЕМОГА»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2A3AC8">
        <w:rPr>
          <w:rFonts w:eastAsia="Times New Roman" w:cs="Times New Roman"/>
          <w:szCs w:val="28"/>
          <w:lang w:eastAsia="ru-RU"/>
        </w:rPr>
        <w:t xml:space="preserve">та </w:t>
      </w:r>
      <w:r w:rsidR="007708C3">
        <w:rPr>
          <w:rFonts w:eastAsia="Times New Roman" w:cs="Times New Roman"/>
          <w:szCs w:val="28"/>
          <w:lang w:eastAsia="ru-RU"/>
        </w:rPr>
        <w:t xml:space="preserve">товариства з обмеженою відповідальністю </w:t>
      </w:r>
      <w:r w:rsidR="002A3AC8">
        <w:rPr>
          <w:rFonts w:eastAsia="Times New Roman" w:cs="Times New Roman"/>
          <w:szCs w:val="28"/>
          <w:lang w:eastAsia="ru-RU"/>
        </w:rPr>
        <w:t xml:space="preserve">«Велетень» </w:t>
      </w:r>
      <w:r w:rsidRPr="00C716CC">
        <w:rPr>
          <w:rFonts w:eastAsia="Times New Roman" w:cs="Times New Roman"/>
          <w:szCs w:val="28"/>
          <w:lang w:eastAsia="ru-RU"/>
        </w:rPr>
        <w:t xml:space="preserve">про затвердження </w:t>
      </w:r>
      <w:r w:rsidRPr="00C716CC">
        <w:rPr>
          <w:rFonts w:eastAsia="Times New Roman" w:cs="Times New Roman"/>
          <w:szCs w:val="28"/>
        </w:rPr>
        <w:t>технічн</w:t>
      </w:r>
      <w:r w:rsidR="007708C3">
        <w:rPr>
          <w:rFonts w:eastAsia="Times New Roman" w:cs="Times New Roman"/>
          <w:szCs w:val="28"/>
        </w:rPr>
        <w:t>их</w:t>
      </w:r>
      <w:r w:rsidRPr="00C716CC">
        <w:rPr>
          <w:rFonts w:eastAsia="Times New Roman" w:cs="Times New Roman"/>
          <w:szCs w:val="28"/>
        </w:rPr>
        <w:t xml:space="preserve"> документаці</w:t>
      </w:r>
      <w:r w:rsidR="007708C3">
        <w:rPr>
          <w:rFonts w:eastAsia="Times New Roman" w:cs="Times New Roman"/>
          <w:szCs w:val="28"/>
        </w:rPr>
        <w:t>й</w:t>
      </w:r>
      <w:r w:rsidR="00EA1514">
        <w:rPr>
          <w:rFonts w:eastAsia="Times New Roman" w:cs="Times New Roman"/>
          <w:szCs w:val="28"/>
        </w:rPr>
        <w:t xml:space="preserve"> із землеустрою</w:t>
      </w:r>
      <w:r w:rsidRPr="00C716CC">
        <w:rPr>
          <w:rFonts w:eastAsia="Times New Roman" w:cs="Times New Roman"/>
          <w:szCs w:val="28"/>
        </w:rPr>
        <w:t xml:space="preserve"> щодо </w:t>
      </w:r>
      <w:r w:rsidR="00961CE2" w:rsidRPr="00961CE2">
        <w:rPr>
          <w:rFonts w:eastAsia="Times New Roman" w:cs="Times New Roman"/>
          <w:szCs w:val="28"/>
        </w:rPr>
        <w:t xml:space="preserve">інвентаризації земель сільськогосподарського призначення комунальної власності (за межами населених пунктів) під польовими дорогами </w:t>
      </w:r>
      <w:r w:rsidRPr="00C716CC">
        <w:rPr>
          <w:rFonts w:eastAsia="Times New Roman" w:cs="Times New Roman"/>
          <w:szCs w:val="28"/>
        </w:rPr>
        <w:t xml:space="preserve">на території Глухівської міської ради </w:t>
      </w:r>
      <w:proofErr w:type="spellStart"/>
      <w:r w:rsidRPr="00C716CC">
        <w:rPr>
          <w:rFonts w:eastAsia="Times New Roman" w:cs="Times New Roman"/>
          <w:szCs w:val="28"/>
        </w:rPr>
        <w:t>Шосткинського</w:t>
      </w:r>
      <w:proofErr w:type="spellEnd"/>
      <w:r w:rsidRPr="00C716CC">
        <w:rPr>
          <w:rFonts w:eastAsia="Times New Roman" w:cs="Times New Roman"/>
          <w:szCs w:val="28"/>
        </w:rPr>
        <w:t xml:space="preserve"> району Сумської області  та надання</w:t>
      </w:r>
      <w:r w:rsidR="00961CE2">
        <w:rPr>
          <w:rFonts w:eastAsia="Times New Roman" w:cs="Times New Roman"/>
          <w:szCs w:val="28"/>
        </w:rPr>
        <w:t xml:space="preserve"> їх</w:t>
      </w:r>
      <w:r w:rsidRPr="00C716CC">
        <w:rPr>
          <w:rFonts w:eastAsia="Times New Roman" w:cs="Times New Roman"/>
          <w:szCs w:val="28"/>
        </w:rPr>
        <w:t xml:space="preserve"> в оренду</w:t>
      </w:r>
      <w:r w:rsidRPr="00C716CC">
        <w:rPr>
          <w:rFonts w:eastAsia="Times New Roman" w:cs="Times New Roman"/>
          <w:szCs w:val="28"/>
          <w:lang w:eastAsia="ru-RU"/>
        </w:rPr>
        <w:t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</w:t>
      </w:r>
      <w:r w:rsidR="00083C56">
        <w:rPr>
          <w:rFonts w:eastAsia="Times New Roman" w:cs="Times New Roman"/>
          <w:szCs w:val="28"/>
          <w:lang w:eastAsia="ru-RU"/>
        </w:rPr>
        <w:t>ом</w:t>
      </w:r>
      <w:r w:rsidRPr="00C716CC">
        <w:rPr>
          <w:rFonts w:eastAsia="Times New Roman" w:cs="Times New Roman"/>
          <w:szCs w:val="28"/>
          <w:lang w:eastAsia="ru-RU"/>
        </w:rPr>
        <w:t xml:space="preserve"> 34 частини першої статті 26, частиною першою статті 59 Закону України «Про місцеве самоврядування в Україні», </w:t>
      </w:r>
      <w:r w:rsidRPr="00C716CC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1701CB" w:rsidRDefault="00C716CC" w:rsidP="00C716CC">
      <w:pPr>
        <w:ind w:firstLine="708"/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1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="001701CB"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="001701CB" w:rsidRPr="00C716CC">
        <w:rPr>
          <w:rFonts w:eastAsia="Times New Roman" w:cs="Times New Roman"/>
          <w:b/>
          <w:szCs w:val="28"/>
        </w:rPr>
        <w:t xml:space="preserve"> </w:t>
      </w:r>
      <w:r w:rsidR="003D256E">
        <w:rPr>
          <w:rFonts w:eastAsia="Times New Roman" w:cs="Times New Roman"/>
          <w:szCs w:val="28"/>
        </w:rPr>
        <w:t xml:space="preserve">в межах колишнього КСП </w:t>
      </w:r>
      <w:r w:rsidR="004332BF">
        <w:rPr>
          <w:rFonts w:eastAsia="Times New Roman" w:cs="Times New Roman"/>
          <w:szCs w:val="28"/>
        </w:rPr>
        <w:t>ім. Червоної армії</w:t>
      </w:r>
      <w:r w:rsidR="00D31154">
        <w:rPr>
          <w:rFonts w:eastAsia="Times New Roman" w:cs="Times New Roman"/>
          <w:szCs w:val="28"/>
        </w:rPr>
        <w:t xml:space="preserve"> </w:t>
      </w:r>
      <w:r w:rsidRPr="00C716CC">
        <w:rPr>
          <w:rFonts w:eastAsia="Times New Roman" w:cs="Times New Roman"/>
          <w:szCs w:val="28"/>
        </w:rPr>
        <w:t>на території Глухівської мі</w:t>
      </w:r>
      <w:r w:rsidR="00D31154">
        <w:rPr>
          <w:rFonts w:eastAsia="Times New Roman" w:cs="Times New Roman"/>
          <w:szCs w:val="28"/>
        </w:rPr>
        <w:t xml:space="preserve">ської ради </w:t>
      </w:r>
      <w:proofErr w:type="spellStart"/>
      <w:r w:rsidR="00D31154">
        <w:rPr>
          <w:rFonts w:eastAsia="Times New Roman" w:cs="Times New Roman"/>
          <w:szCs w:val="28"/>
        </w:rPr>
        <w:t>Шосткинського</w:t>
      </w:r>
      <w:proofErr w:type="spellEnd"/>
      <w:r w:rsidR="00D31154"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 w:rsidR="00F57D9D">
        <w:rPr>
          <w:rFonts w:eastAsia="Times New Roman" w:cs="Times New Roman"/>
          <w:szCs w:val="28"/>
        </w:rPr>
        <w:t xml:space="preserve"> по </w:t>
      </w:r>
      <w:r w:rsidR="00D31154">
        <w:rPr>
          <w:rFonts w:eastAsia="Times New Roman" w:cs="Times New Roman"/>
          <w:szCs w:val="28"/>
        </w:rPr>
        <w:t>земельним ділянкам з</w:t>
      </w:r>
      <w:r w:rsidRPr="00C716CC">
        <w:rPr>
          <w:rFonts w:eastAsia="Times New Roman" w:cs="Times New Roman"/>
          <w:szCs w:val="28"/>
        </w:rPr>
        <w:t xml:space="preserve"> </w:t>
      </w:r>
      <w:r w:rsidR="00F57D9D" w:rsidRPr="000B47C5">
        <w:rPr>
          <w:szCs w:val="28"/>
        </w:rPr>
        <w:t>КВЦПЗ 01.01- для ведення товарного сіль</w:t>
      </w:r>
      <w:r w:rsidR="00F57D9D">
        <w:rPr>
          <w:szCs w:val="28"/>
        </w:rPr>
        <w:t xml:space="preserve">ськогосподарського виробництва </w:t>
      </w:r>
      <w:r w:rsidR="001701CB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651458" w:rsidTr="007B6EE1">
        <w:tc>
          <w:tcPr>
            <w:tcW w:w="988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651458" w:rsidRPr="00132675" w:rsidRDefault="00651458" w:rsidP="00EE66C9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</w:t>
            </w:r>
            <w:r w:rsidR="007B6EE1">
              <w:rPr>
                <w:rFonts w:eastAsia="Times New Roman" w:cs="Times New Roman"/>
                <w:sz w:val="26"/>
                <w:szCs w:val="26"/>
                <w:lang w:eastAsia="ru-RU"/>
              </w:rPr>
              <w:t>40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="00EE66C9">
              <w:rPr>
                <w:rFonts w:eastAsia="Times New Roman" w:cs="Times New Roman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1407" w:type="dxa"/>
          </w:tcPr>
          <w:p w:rsidR="00651458" w:rsidRPr="00132675" w:rsidRDefault="00651458" w:rsidP="00EE66C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E66C9">
              <w:rPr>
                <w:rFonts w:eastAsia="Times New Roman" w:cs="Times New Roman"/>
                <w:sz w:val="26"/>
                <w:szCs w:val="26"/>
                <w:lang w:eastAsia="ru-RU"/>
              </w:rPr>
              <w:t>3325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651458" w:rsidRPr="00132675" w:rsidRDefault="00651458" w:rsidP="00F1529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03</w:t>
            </w:r>
            <w:r w:rsidR="00F1529C">
              <w:rPr>
                <w:rFonts w:eastAsia="Times New Roman" w:cs="Times New Roman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1407" w:type="dxa"/>
          </w:tcPr>
          <w:p w:rsidR="00651458" w:rsidRPr="00132675" w:rsidRDefault="00651458" w:rsidP="00F1529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F1529C">
              <w:rPr>
                <w:rFonts w:eastAsia="Times New Roman" w:cs="Times New Roman"/>
                <w:sz w:val="26"/>
                <w:szCs w:val="26"/>
                <w:lang w:eastAsia="ru-RU"/>
              </w:rPr>
              <w:t>2979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651458" w:rsidRPr="00132675" w:rsidRDefault="00651458" w:rsidP="00463B3F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03</w:t>
            </w:r>
            <w:r w:rsidR="00463B3F">
              <w:rPr>
                <w:rFonts w:eastAsia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1407" w:type="dxa"/>
          </w:tcPr>
          <w:p w:rsidR="00651458" w:rsidRPr="00132675" w:rsidRDefault="00651458" w:rsidP="00463B3F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63B3F">
              <w:rPr>
                <w:rFonts w:eastAsia="Times New Roman" w:cs="Times New Roman"/>
                <w:sz w:val="26"/>
                <w:szCs w:val="26"/>
                <w:lang w:eastAsia="ru-RU"/>
              </w:rPr>
              <w:t>2975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651458" w:rsidRPr="00132675" w:rsidRDefault="00651458" w:rsidP="00842D5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4A000D" w:rsidRPr="004A000D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842D5D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42D5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057B44">
              <w:rPr>
                <w:rFonts w:eastAsia="Times New Roman" w:cs="Times New Roman"/>
                <w:sz w:val="26"/>
                <w:szCs w:val="26"/>
                <w:lang w:eastAsia="ru-RU"/>
              </w:rPr>
              <w:t>0391</w:t>
            </w:r>
          </w:p>
        </w:tc>
        <w:tc>
          <w:tcPr>
            <w:tcW w:w="1407" w:type="dxa"/>
          </w:tcPr>
          <w:p w:rsidR="00651458" w:rsidRPr="00132675" w:rsidRDefault="00651458" w:rsidP="0059196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59196E">
              <w:rPr>
                <w:rFonts w:eastAsia="Times New Roman" w:cs="Times New Roman"/>
                <w:sz w:val="26"/>
                <w:szCs w:val="26"/>
                <w:lang w:eastAsia="ru-RU"/>
              </w:rPr>
              <w:t>1987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651458" w:rsidRPr="00132675" w:rsidRDefault="00651458" w:rsidP="003F319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3F3191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3F319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16820">
              <w:rPr>
                <w:rFonts w:eastAsia="Times New Roman" w:cs="Times New Roman"/>
                <w:sz w:val="26"/>
                <w:szCs w:val="26"/>
                <w:lang w:eastAsia="ru-RU"/>
              </w:rPr>
              <w:t>0396</w:t>
            </w:r>
          </w:p>
        </w:tc>
        <w:tc>
          <w:tcPr>
            <w:tcW w:w="1407" w:type="dxa"/>
          </w:tcPr>
          <w:p w:rsidR="00651458" w:rsidRPr="00132675" w:rsidRDefault="00651458" w:rsidP="0011682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16820">
              <w:rPr>
                <w:rFonts w:eastAsia="Times New Roman" w:cs="Times New Roman"/>
                <w:sz w:val="26"/>
                <w:szCs w:val="26"/>
                <w:lang w:eastAsia="ru-RU"/>
              </w:rPr>
              <w:t>4016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651458" w:rsidRPr="00132675" w:rsidRDefault="00651458" w:rsidP="005F77F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03</w:t>
            </w:r>
            <w:r w:rsidR="005F77FA">
              <w:rPr>
                <w:rFonts w:eastAsia="Times New Roman" w:cs="Times New Roman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1407" w:type="dxa"/>
          </w:tcPr>
          <w:p w:rsidR="00651458" w:rsidRPr="00132675" w:rsidRDefault="00651458" w:rsidP="005F77F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5F77FA">
              <w:rPr>
                <w:rFonts w:eastAsia="Times New Roman" w:cs="Times New Roman"/>
                <w:sz w:val="26"/>
                <w:szCs w:val="26"/>
                <w:lang w:eastAsia="ru-RU"/>
              </w:rPr>
              <w:t>3427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036212" w:rsidTr="007B6EE1">
        <w:tc>
          <w:tcPr>
            <w:tcW w:w="988" w:type="dxa"/>
          </w:tcPr>
          <w:p w:rsidR="00036212" w:rsidRPr="00132675" w:rsidRDefault="00036212" w:rsidP="0003621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036212" w:rsidRPr="00BF5424" w:rsidRDefault="00036212" w:rsidP="0003621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1407" w:type="dxa"/>
          </w:tcPr>
          <w:p w:rsidR="00036212" w:rsidRDefault="00036212" w:rsidP="0003621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0,3903</w:t>
            </w:r>
          </w:p>
        </w:tc>
        <w:tc>
          <w:tcPr>
            <w:tcW w:w="1570" w:type="dxa"/>
          </w:tcPr>
          <w:p w:rsidR="00036212" w:rsidRPr="00132675" w:rsidRDefault="00B353F5" w:rsidP="0003621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353F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036212" w:rsidTr="007B6EE1">
        <w:tc>
          <w:tcPr>
            <w:tcW w:w="988" w:type="dxa"/>
          </w:tcPr>
          <w:p w:rsidR="00036212" w:rsidRDefault="00DD71A3" w:rsidP="0003621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036212" w:rsidRPr="00BF5424" w:rsidRDefault="00036212" w:rsidP="009D633F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9D633F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</w:t>
            </w:r>
            <w:r w:rsidR="009D633F">
              <w:rPr>
                <w:rFonts w:eastAsia="Times New Roman" w:cs="Times New Roman"/>
                <w:sz w:val="26"/>
                <w:szCs w:val="26"/>
                <w:lang w:eastAsia="ru-RU"/>
              </w:rPr>
              <w:t>699</w:t>
            </w:r>
          </w:p>
        </w:tc>
        <w:tc>
          <w:tcPr>
            <w:tcW w:w="1407" w:type="dxa"/>
          </w:tcPr>
          <w:p w:rsidR="00036212" w:rsidRDefault="009D633F" w:rsidP="0003621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0,3484</w:t>
            </w:r>
          </w:p>
        </w:tc>
        <w:tc>
          <w:tcPr>
            <w:tcW w:w="1570" w:type="dxa"/>
          </w:tcPr>
          <w:p w:rsidR="00036212" w:rsidRPr="00132675" w:rsidRDefault="009D633F" w:rsidP="0003621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633F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971998" w:rsidRDefault="004773A5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</w:t>
      </w:r>
      <w:r w:rsidR="00414792">
        <w:rPr>
          <w:rFonts w:eastAsia="Times New Roman" w:cs="Times New Roman"/>
          <w:szCs w:val="28"/>
          <w:lang w:eastAsia="ru-RU"/>
        </w:rPr>
        <w:t>.1.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666020">
        <w:rPr>
          <w:rFonts w:eastAsia="Times New Roman" w:cs="Times New Roman"/>
          <w:szCs w:val="28"/>
          <w:lang w:eastAsia="ru-RU"/>
        </w:rPr>
        <w:t>фермерському господарству «КРИСТАЛ-ПЕРЕМОГА»</w:t>
      </w:r>
      <w:r w:rsidR="00666020" w:rsidRPr="00C716CC">
        <w:rPr>
          <w:rFonts w:eastAsia="Times New Roman" w:cs="Times New Roman"/>
          <w:szCs w:val="28"/>
          <w:lang w:eastAsia="ru-RU"/>
        </w:rPr>
        <w:t xml:space="preserve"> </w:t>
      </w:r>
      <w:r w:rsidR="00651458" w:rsidRPr="00C716CC">
        <w:rPr>
          <w:rFonts w:eastAsia="Times New Roman" w:cs="Times New Roman"/>
          <w:szCs w:val="28"/>
          <w:lang w:eastAsia="ru-RU"/>
        </w:rPr>
        <w:t>земельн</w:t>
      </w:r>
      <w:r w:rsidR="00651458">
        <w:rPr>
          <w:rFonts w:eastAsia="Times New Roman" w:cs="Times New Roman"/>
          <w:szCs w:val="28"/>
          <w:lang w:eastAsia="ru-RU"/>
        </w:rPr>
        <w:t>і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651458">
        <w:rPr>
          <w:rFonts w:eastAsia="Times New Roman" w:cs="Times New Roman"/>
          <w:szCs w:val="28"/>
          <w:lang w:eastAsia="ru-RU"/>
        </w:rPr>
        <w:t>и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</w:t>
      </w:r>
      <w:r w:rsidR="00651458">
        <w:rPr>
          <w:rFonts w:eastAsia="Times New Roman" w:cs="Times New Roman"/>
          <w:szCs w:val="28"/>
          <w:lang w:eastAsia="ru-RU"/>
        </w:rPr>
        <w:t xml:space="preserve">під проектними польовими дорогами у кількості </w:t>
      </w:r>
      <w:r w:rsidR="00666020">
        <w:rPr>
          <w:rFonts w:eastAsia="Times New Roman" w:cs="Times New Roman"/>
          <w:szCs w:val="28"/>
          <w:lang w:eastAsia="ru-RU"/>
        </w:rPr>
        <w:t>чотирнадцять</w:t>
      </w:r>
      <w:r w:rsidR="00971998">
        <w:rPr>
          <w:rFonts w:eastAsia="Times New Roman" w:cs="Times New Roman"/>
          <w:szCs w:val="28"/>
          <w:lang w:eastAsia="ru-RU"/>
        </w:rPr>
        <w:t xml:space="preserve"> ділянок: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237"/>
        <w:gridCol w:w="1559"/>
      </w:tblGrid>
      <w:tr w:rsidR="00FE52B5" w:rsidTr="00FE52B5">
        <w:tc>
          <w:tcPr>
            <w:tcW w:w="988" w:type="dxa"/>
          </w:tcPr>
          <w:p w:rsidR="00FE52B5" w:rsidRPr="00F57D9D" w:rsidRDefault="00FE52B5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237" w:type="dxa"/>
          </w:tcPr>
          <w:p w:rsidR="00FE52B5" w:rsidRPr="00F57D9D" w:rsidRDefault="00FE52B5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559" w:type="dxa"/>
          </w:tcPr>
          <w:p w:rsidR="00FE52B5" w:rsidRPr="00F57D9D" w:rsidRDefault="00FE52B5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5921584000:02:003:0394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0,3325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5921584000:02:003:0395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0,2979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5921584000:02:003:0393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0,2975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5921584000:02:003:0391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0,1987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5921584000:02:003:0396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0,4016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5921584000:02:003:0392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0,3427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5921584000:03:001:0700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0,3903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5921584000:03:001:0699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0,3484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5921584000:02:003:0384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0,2696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5921584000:03:001:0694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0,4301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5921584000:03:001:0698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0,2685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5921584000:03:001:0693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0,6395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5921584000:03:001:0696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0,2573</w:t>
            </w:r>
          </w:p>
        </w:tc>
      </w:tr>
      <w:tr w:rsidR="00FE52B5" w:rsidRPr="004C53E5" w:rsidTr="00FE52B5">
        <w:tc>
          <w:tcPr>
            <w:tcW w:w="988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237" w:type="dxa"/>
          </w:tcPr>
          <w:p w:rsidR="00FE52B5" w:rsidRPr="004C53E5" w:rsidRDefault="00FE52B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5921584000:03:001:0697</w:t>
            </w:r>
          </w:p>
        </w:tc>
        <w:tc>
          <w:tcPr>
            <w:tcW w:w="1559" w:type="dxa"/>
          </w:tcPr>
          <w:p w:rsidR="00FE52B5" w:rsidRPr="004C53E5" w:rsidRDefault="00FE52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C53E5">
              <w:rPr>
                <w:rFonts w:eastAsia="Times New Roman" w:cs="Times New Roman"/>
                <w:sz w:val="26"/>
                <w:szCs w:val="26"/>
                <w:lang w:eastAsia="ru-RU"/>
              </w:rPr>
              <w:t>0,2811</w:t>
            </w:r>
          </w:p>
        </w:tc>
      </w:tr>
    </w:tbl>
    <w:p w:rsidR="00651458" w:rsidRPr="009C2032" w:rsidRDefault="00651458" w:rsidP="00971998">
      <w:pPr>
        <w:ind w:firstLine="0"/>
        <w:rPr>
          <w:rFonts w:eastAsia="Times New Roman" w:cs="Times New Roman"/>
          <w:szCs w:val="28"/>
          <w:lang w:eastAsia="ru-RU"/>
        </w:rPr>
      </w:pPr>
      <w:r w:rsidRPr="004C53E5">
        <w:rPr>
          <w:rFonts w:eastAsia="Times New Roman" w:cs="Times New Roman"/>
          <w:szCs w:val="28"/>
          <w:lang w:eastAsia="ru-RU"/>
        </w:rPr>
        <w:t xml:space="preserve">загальною площею </w:t>
      </w:r>
      <w:r w:rsidR="00971998" w:rsidRPr="004C53E5">
        <w:rPr>
          <w:rFonts w:eastAsia="Times New Roman" w:cs="Times New Roman"/>
          <w:szCs w:val="28"/>
          <w:lang w:eastAsia="ru-RU"/>
        </w:rPr>
        <w:t>4,7557</w:t>
      </w:r>
      <w:r w:rsidRPr="004C53E5">
        <w:rPr>
          <w:rFonts w:eastAsia="Times New Roman" w:cs="Times New Roman"/>
          <w:szCs w:val="28"/>
          <w:lang w:eastAsia="ru-RU"/>
        </w:rPr>
        <w:t xml:space="preserve"> га ріллі.</w:t>
      </w:r>
      <w:r w:rsidRPr="009C2032">
        <w:rPr>
          <w:rFonts w:eastAsia="Times New Roman" w:cs="Times New Roman"/>
          <w:szCs w:val="28"/>
          <w:lang w:eastAsia="ru-RU"/>
        </w:rPr>
        <w:t xml:space="preserve"> </w:t>
      </w:r>
    </w:p>
    <w:p w:rsidR="00651458" w:rsidRPr="00C716CC" w:rsidRDefault="004773A5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414792">
        <w:rPr>
          <w:rFonts w:eastAsia="Times New Roman" w:cs="Times New Roman"/>
          <w:szCs w:val="28"/>
          <w:lang w:eastAsia="ru-RU"/>
        </w:rPr>
        <w:t>.2.</w:t>
      </w:r>
      <w:r w:rsidR="00651458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651458" w:rsidRPr="00C716CC" w:rsidRDefault="004773A5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414792">
        <w:rPr>
          <w:rFonts w:eastAsia="Times New Roman" w:cs="Times New Roman"/>
          <w:szCs w:val="28"/>
          <w:lang w:eastAsia="ru-RU"/>
        </w:rPr>
        <w:t>.3.</w:t>
      </w:r>
      <w:r w:rsidR="00651458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651458" w:rsidRPr="00C716CC" w:rsidRDefault="004773A5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414792">
        <w:rPr>
          <w:rFonts w:eastAsia="Times New Roman" w:cs="Times New Roman"/>
          <w:szCs w:val="28"/>
          <w:lang w:eastAsia="ru-RU"/>
        </w:rPr>
        <w:t>.4.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651458">
        <w:rPr>
          <w:rFonts w:eastAsia="Times New Roman" w:cs="Times New Roman"/>
          <w:szCs w:val="28"/>
          <w:lang w:eastAsia="ru-RU"/>
        </w:rPr>
        <w:t xml:space="preserve">міському </w:t>
      </w:r>
      <w:r w:rsidR="00651458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651458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65366F">
        <w:rPr>
          <w:rFonts w:eastAsia="Times New Roman" w:cs="Times New Roman"/>
          <w:szCs w:val="28"/>
          <w:lang w:eastAsia="ru-RU"/>
        </w:rPr>
        <w:t>фермерським господарством «КРИСТАЛ-ПЕРЕМОГА»</w:t>
      </w:r>
      <w:r w:rsidR="00651458" w:rsidRPr="00C716CC">
        <w:rPr>
          <w:rFonts w:eastAsia="Times New Roman" w:cs="Times New Roman"/>
          <w:szCs w:val="28"/>
          <w:lang w:eastAsia="ru-RU"/>
        </w:rPr>
        <w:t>.</w:t>
      </w:r>
    </w:p>
    <w:p w:rsidR="00651458" w:rsidRDefault="004773A5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414792">
        <w:rPr>
          <w:rFonts w:eastAsia="Times New Roman" w:cs="Times New Roman"/>
          <w:szCs w:val="28"/>
          <w:lang w:eastAsia="ru-RU"/>
        </w:rPr>
        <w:t>.5.</w:t>
      </w:r>
      <w:r w:rsidR="004A7E01" w:rsidRPr="004A7E01">
        <w:rPr>
          <w:rFonts w:eastAsia="Times New Roman" w:cs="Times New Roman"/>
          <w:szCs w:val="28"/>
          <w:lang w:eastAsia="ru-RU"/>
        </w:rPr>
        <w:t xml:space="preserve"> </w:t>
      </w:r>
      <w:r w:rsidR="004A7E01">
        <w:rPr>
          <w:rFonts w:eastAsia="Times New Roman" w:cs="Times New Roman"/>
          <w:szCs w:val="28"/>
          <w:lang w:eastAsia="ru-RU"/>
        </w:rPr>
        <w:t xml:space="preserve">Фермерському господарству «КРИСТАЛ-ПЕРЕМОГА» </w:t>
      </w:r>
      <w:r w:rsidR="00651458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651458">
        <w:rPr>
          <w:rFonts w:eastAsia="Times New Roman" w:cs="Times New Roman"/>
          <w:szCs w:val="28"/>
          <w:lang w:eastAsia="ru-RU"/>
        </w:rPr>
        <w:t xml:space="preserve"> України</w:t>
      </w:r>
      <w:r w:rsidR="00651458" w:rsidRPr="00C716CC">
        <w:rPr>
          <w:rFonts w:eastAsia="Times New Roman" w:cs="Times New Roman"/>
          <w:szCs w:val="28"/>
          <w:lang w:eastAsia="ru-RU"/>
        </w:rPr>
        <w:t>.</w:t>
      </w:r>
    </w:p>
    <w:p w:rsidR="00584F20" w:rsidRDefault="00A560AC" w:rsidP="00584F20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84F20">
        <w:rPr>
          <w:rFonts w:eastAsia="Times New Roman" w:cs="Times New Roman"/>
          <w:szCs w:val="28"/>
          <w:lang w:eastAsia="ru-RU"/>
        </w:rPr>
        <w:t>.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="00584F20"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="00584F20"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="00584F20" w:rsidRPr="00C716CC">
        <w:rPr>
          <w:rFonts w:eastAsia="Times New Roman" w:cs="Times New Roman"/>
          <w:b/>
          <w:szCs w:val="28"/>
        </w:rPr>
        <w:t xml:space="preserve"> </w:t>
      </w:r>
      <w:r w:rsidR="00584F20">
        <w:rPr>
          <w:rFonts w:eastAsia="Times New Roman" w:cs="Times New Roman"/>
          <w:szCs w:val="28"/>
        </w:rPr>
        <w:t xml:space="preserve">в межах колишнього КСП </w:t>
      </w:r>
      <w:r>
        <w:rPr>
          <w:rFonts w:eastAsia="Times New Roman" w:cs="Times New Roman"/>
          <w:szCs w:val="28"/>
        </w:rPr>
        <w:t>ім. Леніна</w:t>
      </w:r>
      <w:r w:rsidR="00584F20">
        <w:rPr>
          <w:rFonts w:eastAsia="Times New Roman" w:cs="Times New Roman"/>
          <w:szCs w:val="28"/>
        </w:rPr>
        <w:t xml:space="preserve"> </w:t>
      </w:r>
      <w:r w:rsidR="00584F20" w:rsidRPr="00C716CC">
        <w:rPr>
          <w:rFonts w:eastAsia="Times New Roman" w:cs="Times New Roman"/>
          <w:szCs w:val="28"/>
        </w:rPr>
        <w:t>на території Глухівської мі</w:t>
      </w:r>
      <w:r w:rsidR="00584F20">
        <w:rPr>
          <w:rFonts w:eastAsia="Times New Roman" w:cs="Times New Roman"/>
          <w:szCs w:val="28"/>
        </w:rPr>
        <w:t xml:space="preserve">ської ради </w:t>
      </w:r>
      <w:proofErr w:type="spellStart"/>
      <w:r w:rsidR="00584F20">
        <w:rPr>
          <w:rFonts w:eastAsia="Times New Roman" w:cs="Times New Roman"/>
          <w:szCs w:val="28"/>
        </w:rPr>
        <w:t>Шосткинського</w:t>
      </w:r>
      <w:proofErr w:type="spellEnd"/>
      <w:r w:rsidR="00584F20">
        <w:rPr>
          <w:rFonts w:eastAsia="Times New Roman" w:cs="Times New Roman"/>
          <w:szCs w:val="28"/>
        </w:rPr>
        <w:t xml:space="preserve"> району</w:t>
      </w:r>
      <w:r w:rsidR="00584F20" w:rsidRPr="00C716CC">
        <w:rPr>
          <w:rFonts w:eastAsia="Times New Roman" w:cs="Times New Roman"/>
          <w:szCs w:val="28"/>
        </w:rPr>
        <w:t xml:space="preserve"> Сумської області</w:t>
      </w:r>
      <w:r w:rsidR="00584F20">
        <w:rPr>
          <w:rFonts w:eastAsia="Times New Roman" w:cs="Times New Roman"/>
          <w:szCs w:val="28"/>
        </w:rPr>
        <w:t xml:space="preserve"> по земельним ділянкам з</w:t>
      </w:r>
      <w:r w:rsidR="00584F20" w:rsidRPr="00C716CC">
        <w:rPr>
          <w:rFonts w:eastAsia="Times New Roman" w:cs="Times New Roman"/>
          <w:szCs w:val="28"/>
        </w:rPr>
        <w:t xml:space="preserve"> </w:t>
      </w:r>
      <w:r w:rsidR="00584F20" w:rsidRPr="000B47C5">
        <w:rPr>
          <w:szCs w:val="28"/>
        </w:rPr>
        <w:t>КВЦПЗ 01.01- для ведення товарного сіль</w:t>
      </w:r>
      <w:r w:rsidR="00584F20">
        <w:rPr>
          <w:szCs w:val="28"/>
        </w:rPr>
        <w:t xml:space="preserve">ськогосподарського виробництва </w:t>
      </w:r>
      <w:r w:rsidR="00584F20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584F20" w:rsidTr="00854C0E">
        <w:tc>
          <w:tcPr>
            <w:tcW w:w="988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584F20" w:rsidRPr="00132675" w:rsidRDefault="00584F20" w:rsidP="009C464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 w:rsidR="009C4642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9C4642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C4642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C46397">
              <w:rPr>
                <w:rFonts w:eastAsia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07" w:type="dxa"/>
          </w:tcPr>
          <w:p w:rsidR="00584F20" w:rsidRPr="00132675" w:rsidRDefault="00584F20" w:rsidP="00C4639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C46397">
              <w:rPr>
                <w:rFonts w:eastAsia="Times New Roman" w:cs="Times New Roman"/>
                <w:sz w:val="26"/>
                <w:szCs w:val="26"/>
                <w:lang w:eastAsia="ru-RU"/>
              </w:rPr>
              <w:t>1479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584F20" w:rsidRPr="00132675" w:rsidRDefault="009C4642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 w:rsidR="00AD15C7">
              <w:rPr>
                <w:rFonts w:eastAsia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07" w:type="dxa"/>
          </w:tcPr>
          <w:p w:rsidR="00584F20" w:rsidRPr="00132675" w:rsidRDefault="00584F20" w:rsidP="00AD15C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D15C7">
              <w:rPr>
                <w:rFonts w:eastAsia="Times New Roman" w:cs="Times New Roman"/>
                <w:sz w:val="26"/>
                <w:szCs w:val="26"/>
                <w:lang w:eastAsia="ru-RU"/>
              </w:rPr>
              <w:t>3995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584F20" w:rsidRPr="00132675" w:rsidRDefault="009C4642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 w:rsidR="001803E4">
              <w:rPr>
                <w:rFonts w:eastAsia="Times New Roman" w:cs="Times New Roman"/>
                <w:sz w:val="26"/>
                <w:szCs w:val="26"/>
                <w:lang w:eastAsia="ru-RU"/>
              </w:rPr>
              <w:t>179</w:t>
            </w:r>
          </w:p>
        </w:tc>
        <w:tc>
          <w:tcPr>
            <w:tcW w:w="1407" w:type="dxa"/>
          </w:tcPr>
          <w:p w:rsidR="00584F20" w:rsidRPr="00132675" w:rsidRDefault="00584F20" w:rsidP="001803E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803E4">
              <w:rPr>
                <w:rFonts w:eastAsia="Times New Roman" w:cs="Times New Roman"/>
                <w:sz w:val="26"/>
                <w:szCs w:val="26"/>
                <w:lang w:eastAsia="ru-RU"/>
              </w:rPr>
              <w:t>6447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584F20" w:rsidRPr="00132675" w:rsidRDefault="00DA7C83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 w:rsidR="00103091">
              <w:rPr>
                <w:rFonts w:eastAsia="Times New Roman" w:cs="Times New Roman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1407" w:type="dxa"/>
          </w:tcPr>
          <w:p w:rsidR="00584F20" w:rsidRPr="00132675" w:rsidRDefault="00584F20" w:rsidP="0010309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03091">
              <w:rPr>
                <w:rFonts w:eastAsia="Times New Roman" w:cs="Times New Roman"/>
                <w:sz w:val="26"/>
                <w:szCs w:val="26"/>
                <w:lang w:eastAsia="ru-RU"/>
              </w:rPr>
              <w:t>2658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584F20" w:rsidRPr="00132675" w:rsidRDefault="00DA7C83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 w:rsidR="008C7C39">
              <w:rPr>
                <w:rFonts w:eastAsia="Times New Roman" w:cs="Times New Roman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1407" w:type="dxa"/>
          </w:tcPr>
          <w:p w:rsidR="00584F20" w:rsidRPr="00132675" w:rsidRDefault="00584F20" w:rsidP="008C7C3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8C7C39">
              <w:rPr>
                <w:rFonts w:eastAsia="Times New Roman" w:cs="Times New Roman"/>
                <w:sz w:val="26"/>
                <w:szCs w:val="26"/>
                <w:lang w:eastAsia="ru-RU"/>
              </w:rPr>
              <w:t>1281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584F20" w:rsidRPr="00132675" w:rsidRDefault="00DA7C83" w:rsidP="008C7C39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8C7C39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C7C39">
              <w:rPr>
                <w:rFonts w:eastAsia="Times New Roman" w:cs="Times New Roman"/>
                <w:sz w:val="26"/>
                <w:szCs w:val="26"/>
                <w:lang w:eastAsia="ru-RU"/>
              </w:rPr>
              <w:t>535</w:t>
            </w:r>
          </w:p>
        </w:tc>
        <w:tc>
          <w:tcPr>
            <w:tcW w:w="1407" w:type="dxa"/>
          </w:tcPr>
          <w:p w:rsidR="00584F20" w:rsidRPr="00132675" w:rsidRDefault="00584F20" w:rsidP="008C7C3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8C7C39">
              <w:rPr>
                <w:rFonts w:eastAsia="Times New Roman" w:cs="Times New Roman"/>
                <w:sz w:val="26"/>
                <w:szCs w:val="26"/>
                <w:lang w:eastAsia="ru-RU"/>
              </w:rPr>
              <w:t>3845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584F20" w:rsidRPr="00132675" w:rsidRDefault="00DA7C83" w:rsidP="00F67D37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F67D3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67D37">
              <w:rPr>
                <w:rFonts w:eastAsia="Times New Roman" w:cs="Times New Roman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1407" w:type="dxa"/>
          </w:tcPr>
          <w:p w:rsidR="00584F20" w:rsidRPr="00132675" w:rsidRDefault="00584F20" w:rsidP="00F67D3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F67D37">
              <w:rPr>
                <w:rFonts w:eastAsia="Times New Roman" w:cs="Times New Roman"/>
                <w:sz w:val="26"/>
                <w:szCs w:val="26"/>
                <w:lang w:eastAsia="ru-RU"/>
              </w:rPr>
              <w:t>2143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584F20" w:rsidRPr="00132675" w:rsidRDefault="00DA7C83" w:rsidP="007C5E0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7C5E09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7C5E09">
              <w:rPr>
                <w:rFonts w:eastAsia="Times New Roman" w:cs="Times New Roman"/>
                <w:sz w:val="26"/>
                <w:szCs w:val="26"/>
                <w:lang w:eastAsia="ru-RU"/>
              </w:rPr>
              <w:t>533</w:t>
            </w:r>
          </w:p>
        </w:tc>
        <w:tc>
          <w:tcPr>
            <w:tcW w:w="1407" w:type="dxa"/>
          </w:tcPr>
          <w:p w:rsidR="00584F20" w:rsidRPr="00132675" w:rsidRDefault="00584F20" w:rsidP="007C5E0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7C5E09">
              <w:rPr>
                <w:rFonts w:eastAsia="Times New Roman" w:cs="Times New Roman"/>
                <w:sz w:val="26"/>
                <w:szCs w:val="26"/>
                <w:lang w:eastAsia="ru-RU"/>
              </w:rPr>
              <w:t>3616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584F20" w:rsidRPr="00132675" w:rsidRDefault="00DA7C83" w:rsidP="00A7491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A7491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7491E">
              <w:rPr>
                <w:rFonts w:eastAsia="Times New Roman" w:cs="Times New Roman"/>
                <w:sz w:val="26"/>
                <w:szCs w:val="26"/>
                <w:lang w:eastAsia="ru-RU"/>
              </w:rPr>
              <w:t>532</w:t>
            </w:r>
          </w:p>
        </w:tc>
        <w:tc>
          <w:tcPr>
            <w:tcW w:w="1407" w:type="dxa"/>
          </w:tcPr>
          <w:p w:rsidR="00584F20" w:rsidRPr="00132675" w:rsidRDefault="00584F20" w:rsidP="00A7491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7491E">
              <w:rPr>
                <w:rFonts w:eastAsia="Times New Roman" w:cs="Times New Roman"/>
                <w:sz w:val="26"/>
                <w:szCs w:val="26"/>
                <w:lang w:eastAsia="ru-RU"/>
              </w:rPr>
              <w:t>5894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584F20" w:rsidRPr="00132675" w:rsidRDefault="00DA7C83" w:rsidP="003402B3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3402B3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3402B3">
              <w:rPr>
                <w:rFonts w:eastAsia="Times New Roman" w:cs="Times New Roman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1407" w:type="dxa"/>
          </w:tcPr>
          <w:p w:rsidR="00584F20" w:rsidRPr="00132675" w:rsidRDefault="00584F20" w:rsidP="003402B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402B3">
              <w:rPr>
                <w:rFonts w:eastAsia="Times New Roman" w:cs="Times New Roman"/>
                <w:sz w:val="26"/>
                <w:szCs w:val="26"/>
                <w:lang w:eastAsia="ru-RU"/>
              </w:rPr>
              <w:t>2083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DA7C83" w:rsidRPr="00DA7C83" w:rsidRDefault="00DA7C83" w:rsidP="008E2375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8E23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E2375">
              <w:rPr>
                <w:rFonts w:eastAsia="Times New Roman" w:cs="Times New Roman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1407" w:type="dxa"/>
          </w:tcPr>
          <w:p w:rsidR="00DA7C83" w:rsidRDefault="008E237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0,1504</w:t>
            </w:r>
          </w:p>
        </w:tc>
        <w:tc>
          <w:tcPr>
            <w:tcW w:w="1570" w:type="dxa"/>
          </w:tcPr>
          <w:p w:rsidR="00DA7C83" w:rsidRDefault="008E237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DA7C83" w:rsidRPr="00DA7C83" w:rsidRDefault="00DA7C83" w:rsidP="0074696F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74696F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74696F">
              <w:rPr>
                <w:rFonts w:eastAsia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1407" w:type="dxa"/>
          </w:tcPr>
          <w:p w:rsidR="00DA7C83" w:rsidRDefault="0074696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0,4089</w:t>
            </w:r>
          </w:p>
        </w:tc>
        <w:tc>
          <w:tcPr>
            <w:tcW w:w="1570" w:type="dxa"/>
          </w:tcPr>
          <w:p w:rsidR="00DA7C83" w:rsidRDefault="0074696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DA7C83" w:rsidRPr="00DA7C83" w:rsidRDefault="00DA7C83" w:rsidP="00802CD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802CD7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02CD7">
              <w:rPr>
                <w:rFonts w:eastAsia="Times New Roman" w:cs="Times New Roman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1407" w:type="dxa"/>
          </w:tcPr>
          <w:p w:rsidR="00DA7C83" w:rsidRDefault="00802CD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0,3565</w:t>
            </w:r>
          </w:p>
        </w:tc>
        <w:tc>
          <w:tcPr>
            <w:tcW w:w="1570" w:type="dxa"/>
          </w:tcPr>
          <w:p w:rsidR="00DA7C83" w:rsidRDefault="00802CD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DA7C83" w:rsidRPr="00DA7C83" w:rsidRDefault="00DA7C83" w:rsidP="00740B9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740B9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740B96">
              <w:rPr>
                <w:rFonts w:eastAsia="Times New Roman" w:cs="Times New Roman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1407" w:type="dxa"/>
          </w:tcPr>
          <w:p w:rsidR="00DA7C83" w:rsidRDefault="00740B96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0,0817</w:t>
            </w:r>
          </w:p>
        </w:tc>
        <w:tc>
          <w:tcPr>
            <w:tcW w:w="1570" w:type="dxa"/>
          </w:tcPr>
          <w:p w:rsidR="00DA7C83" w:rsidRDefault="00740B96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819" w:type="dxa"/>
          </w:tcPr>
          <w:p w:rsidR="00DA7C83" w:rsidRPr="00DA7C83" w:rsidRDefault="00DA7C83" w:rsidP="007B75FB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7B75FB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7B75FB">
              <w:rPr>
                <w:rFonts w:eastAsia="Times New Roman" w:cs="Times New Roman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1407" w:type="dxa"/>
          </w:tcPr>
          <w:p w:rsidR="00DA7C83" w:rsidRDefault="007B75FB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0,3566</w:t>
            </w:r>
          </w:p>
        </w:tc>
        <w:tc>
          <w:tcPr>
            <w:tcW w:w="1570" w:type="dxa"/>
          </w:tcPr>
          <w:p w:rsidR="00DA7C83" w:rsidRDefault="007B75FB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16</w:t>
            </w:r>
          </w:p>
        </w:tc>
        <w:tc>
          <w:tcPr>
            <w:tcW w:w="4819" w:type="dxa"/>
          </w:tcPr>
          <w:p w:rsidR="00DA7C83" w:rsidRPr="00DA7C83" w:rsidRDefault="00DA7C83" w:rsidP="000F45A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0F45A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0F45A4">
              <w:rPr>
                <w:rFonts w:eastAsia="Times New Roman" w:cs="Times New Roman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1407" w:type="dxa"/>
          </w:tcPr>
          <w:p w:rsidR="00DA7C83" w:rsidRDefault="000F45A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0,2104</w:t>
            </w:r>
          </w:p>
        </w:tc>
        <w:tc>
          <w:tcPr>
            <w:tcW w:w="1570" w:type="dxa"/>
          </w:tcPr>
          <w:p w:rsidR="00DA7C83" w:rsidRDefault="000F45A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19" w:type="dxa"/>
          </w:tcPr>
          <w:p w:rsidR="00DA7C83" w:rsidRPr="00DA7C83" w:rsidRDefault="00DA7C83" w:rsidP="001C0D0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1C0D02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1C0D02">
              <w:rPr>
                <w:rFonts w:eastAsia="Times New Roman" w:cs="Times New Roman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1407" w:type="dxa"/>
          </w:tcPr>
          <w:p w:rsidR="00DA7C83" w:rsidRDefault="001C0D0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0,4239</w:t>
            </w:r>
          </w:p>
        </w:tc>
        <w:tc>
          <w:tcPr>
            <w:tcW w:w="1570" w:type="dxa"/>
          </w:tcPr>
          <w:p w:rsidR="00DA7C83" w:rsidRDefault="001C0D0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819" w:type="dxa"/>
          </w:tcPr>
          <w:p w:rsidR="00DA7C83" w:rsidRPr="00DA7C83" w:rsidRDefault="00DA7C83" w:rsidP="008C0E0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8C0E0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C0E09">
              <w:rPr>
                <w:rFonts w:eastAsia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1407" w:type="dxa"/>
          </w:tcPr>
          <w:p w:rsidR="00DA7C83" w:rsidRDefault="008C0E0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0,1168</w:t>
            </w:r>
          </w:p>
        </w:tc>
        <w:tc>
          <w:tcPr>
            <w:tcW w:w="1570" w:type="dxa"/>
          </w:tcPr>
          <w:p w:rsidR="00DA7C83" w:rsidRDefault="008C0E0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819" w:type="dxa"/>
          </w:tcPr>
          <w:p w:rsidR="00DA7C83" w:rsidRPr="00DA7C83" w:rsidRDefault="00DA7C83" w:rsidP="00921F4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921F4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21F44">
              <w:rPr>
                <w:rFonts w:eastAsia="Times New Roman" w:cs="Times New Roman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1407" w:type="dxa"/>
          </w:tcPr>
          <w:p w:rsidR="00DA7C83" w:rsidRDefault="00921F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0,2198</w:t>
            </w:r>
          </w:p>
        </w:tc>
        <w:tc>
          <w:tcPr>
            <w:tcW w:w="1570" w:type="dxa"/>
          </w:tcPr>
          <w:p w:rsidR="00DA7C83" w:rsidRDefault="00921F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17014E" w:rsidRDefault="00400EDD" w:rsidP="0017014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84F20">
        <w:rPr>
          <w:rFonts w:eastAsia="Times New Roman" w:cs="Times New Roman"/>
          <w:szCs w:val="28"/>
          <w:lang w:eastAsia="ru-RU"/>
        </w:rPr>
        <w:t>.1.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584F20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584F20">
        <w:rPr>
          <w:rFonts w:eastAsia="Times New Roman" w:cs="Times New Roman"/>
          <w:szCs w:val="28"/>
          <w:lang w:eastAsia="ru-RU"/>
        </w:rPr>
        <w:t>Велетень</w:t>
      </w:r>
      <w:r w:rsidR="00584F20" w:rsidRPr="00C716CC">
        <w:rPr>
          <w:rFonts w:eastAsia="Times New Roman" w:cs="Times New Roman"/>
          <w:szCs w:val="28"/>
          <w:lang w:eastAsia="ru-RU"/>
        </w:rPr>
        <w:t>» земельн</w:t>
      </w:r>
      <w:r w:rsidR="00584F20">
        <w:rPr>
          <w:rFonts w:eastAsia="Times New Roman" w:cs="Times New Roman"/>
          <w:szCs w:val="28"/>
          <w:lang w:eastAsia="ru-RU"/>
        </w:rPr>
        <w:t>і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584F20">
        <w:rPr>
          <w:rFonts w:eastAsia="Times New Roman" w:cs="Times New Roman"/>
          <w:szCs w:val="28"/>
          <w:lang w:eastAsia="ru-RU"/>
        </w:rPr>
        <w:t>и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</w:t>
      </w:r>
      <w:r w:rsidR="00584F20">
        <w:rPr>
          <w:rFonts w:eastAsia="Times New Roman" w:cs="Times New Roman"/>
          <w:szCs w:val="28"/>
          <w:lang w:eastAsia="ru-RU"/>
        </w:rPr>
        <w:t xml:space="preserve">під проектними польовими дорогами у кількості </w:t>
      </w:r>
      <w:r w:rsidR="007E5085">
        <w:rPr>
          <w:rFonts w:eastAsia="Times New Roman" w:cs="Times New Roman"/>
          <w:szCs w:val="28"/>
          <w:lang w:eastAsia="ru-RU"/>
        </w:rPr>
        <w:t>дев’ятнадцяти  ділянок: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701"/>
      </w:tblGrid>
      <w:tr w:rsidR="0017014E" w:rsidTr="0017014E">
        <w:tc>
          <w:tcPr>
            <w:tcW w:w="988" w:type="dxa"/>
          </w:tcPr>
          <w:p w:rsidR="0017014E" w:rsidRPr="00F57D9D" w:rsidRDefault="0017014E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095" w:type="dxa"/>
          </w:tcPr>
          <w:p w:rsidR="0017014E" w:rsidRPr="00F57D9D" w:rsidRDefault="0017014E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701" w:type="dxa"/>
          </w:tcPr>
          <w:p w:rsidR="0017014E" w:rsidRPr="00F57D9D" w:rsidRDefault="0017014E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1479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3995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179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6447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2658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1281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535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3845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2143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533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3616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532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5894</w:t>
            </w:r>
          </w:p>
        </w:tc>
      </w:tr>
      <w:tr w:rsidR="0017014E" w:rsidTr="0017014E">
        <w:tc>
          <w:tcPr>
            <w:tcW w:w="988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95" w:type="dxa"/>
          </w:tcPr>
          <w:p w:rsidR="0017014E" w:rsidRPr="00132675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1701" w:type="dxa"/>
          </w:tcPr>
          <w:p w:rsidR="0017014E" w:rsidRPr="00132675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0,2083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0,1504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0,4089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0,3565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0,0817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0,3566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0,2104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0,4239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0,1168</w:t>
            </w:r>
          </w:p>
        </w:tc>
      </w:tr>
      <w:tr w:rsidR="0017014E" w:rsidTr="0017014E">
        <w:tc>
          <w:tcPr>
            <w:tcW w:w="988" w:type="dxa"/>
          </w:tcPr>
          <w:p w:rsidR="0017014E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095" w:type="dxa"/>
          </w:tcPr>
          <w:p w:rsidR="0017014E" w:rsidRPr="00DA7C83" w:rsidRDefault="0017014E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1701" w:type="dxa"/>
          </w:tcPr>
          <w:p w:rsidR="0017014E" w:rsidRDefault="0017014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0,2198</w:t>
            </w:r>
          </w:p>
        </w:tc>
      </w:tr>
    </w:tbl>
    <w:p w:rsidR="00584F20" w:rsidRPr="00C716CC" w:rsidRDefault="00584F20" w:rsidP="00165C2A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165C2A">
        <w:rPr>
          <w:rFonts w:eastAsia="Times New Roman" w:cs="Times New Roman"/>
          <w:szCs w:val="28"/>
          <w:lang w:eastAsia="ru-RU"/>
        </w:rPr>
        <w:t>5,6691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>
        <w:rPr>
          <w:rFonts w:eastAsia="Times New Roman" w:cs="Times New Roman"/>
          <w:szCs w:val="28"/>
          <w:lang w:eastAsia="ru-RU"/>
        </w:rPr>
        <w:t>ріллі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584F20" w:rsidRPr="00C716CC" w:rsidRDefault="00400EDD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84F20">
        <w:rPr>
          <w:rFonts w:eastAsia="Times New Roman" w:cs="Times New Roman"/>
          <w:szCs w:val="28"/>
          <w:lang w:eastAsia="ru-RU"/>
        </w:rPr>
        <w:t>.2.</w:t>
      </w:r>
      <w:r w:rsidR="00584F20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584F20" w:rsidRPr="00C716CC" w:rsidRDefault="00400EDD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84F20">
        <w:rPr>
          <w:rFonts w:eastAsia="Times New Roman" w:cs="Times New Roman"/>
          <w:szCs w:val="28"/>
          <w:lang w:eastAsia="ru-RU"/>
        </w:rPr>
        <w:t>.3.</w:t>
      </w:r>
      <w:r w:rsidR="00584F20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584F20" w:rsidRPr="00C716CC" w:rsidRDefault="00400EDD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84F20">
        <w:rPr>
          <w:rFonts w:eastAsia="Times New Roman" w:cs="Times New Roman"/>
          <w:szCs w:val="28"/>
          <w:lang w:eastAsia="ru-RU"/>
        </w:rPr>
        <w:t>.4.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584F20">
        <w:rPr>
          <w:rFonts w:eastAsia="Times New Roman" w:cs="Times New Roman"/>
          <w:szCs w:val="28"/>
          <w:lang w:eastAsia="ru-RU"/>
        </w:rPr>
        <w:t xml:space="preserve">міському </w:t>
      </w:r>
      <w:r w:rsidR="00584F20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584F20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584F20">
        <w:rPr>
          <w:rFonts w:eastAsia="Times New Roman" w:cs="Times New Roman"/>
          <w:szCs w:val="28"/>
          <w:lang w:eastAsia="ru-RU"/>
        </w:rPr>
        <w:t>ТОВ «Велетень»</w:t>
      </w:r>
      <w:r w:rsidR="00584F20" w:rsidRPr="00C716CC">
        <w:rPr>
          <w:rFonts w:eastAsia="Times New Roman" w:cs="Times New Roman"/>
          <w:szCs w:val="28"/>
          <w:lang w:eastAsia="ru-RU"/>
        </w:rPr>
        <w:t>.</w:t>
      </w:r>
    </w:p>
    <w:p w:rsidR="00584F20" w:rsidRDefault="00400EDD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84F20">
        <w:rPr>
          <w:rFonts w:eastAsia="Times New Roman" w:cs="Times New Roman"/>
          <w:szCs w:val="28"/>
          <w:lang w:eastAsia="ru-RU"/>
        </w:rPr>
        <w:t xml:space="preserve">.5.ТОВ «Велетень» </w:t>
      </w:r>
      <w:r w:rsidR="00584F20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584F20">
        <w:rPr>
          <w:rFonts w:eastAsia="Times New Roman" w:cs="Times New Roman"/>
          <w:szCs w:val="28"/>
          <w:lang w:eastAsia="ru-RU"/>
        </w:rPr>
        <w:t xml:space="preserve"> України</w:t>
      </w:r>
      <w:r w:rsidR="00584F20" w:rsidRPr="00C716CC">
        <w:rPr>
          <w:rFonts w:eastAsia="Times New Roman" w:cs="Times New Roman"/>
          <w:szCs w:val="28"/>
          <w:lang w:eastAsia="ru-RU"/>
        </w:rPr>
        <w:t>.</w:t>
      </w:r>
    </w:p>
    <w:p w:rsidR="00E228BF" w:rsidRDefault="00434894" w:rsidP="00E228BF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E228BF">
        <w:rPr>
          <w:rFonts w:eastAsia="Times New Roman" w:cs="Times New Roman"/>
          <w:szCs w:val="28"/>
          <w:lang w:eastAsia="ru-RU"/>
        </w:rPr>
        <w:t>.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="00E228BF"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="00E228BF"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="00E228BF" w:rsidRPr="00C716CC">
        <w:rPr>
          <w:rFonts w:eastAsia="Times New Roman" w:cs="Times New Roman"/>
          <w:b/>
          <w:szCs w:val="28"/>
        </w:rPr>
        <w:t xml:space="preserve"> </w:t>
      </w:r>
      <w:r w:rsidR="00E228BF">
        <w:rPr>
          <w:rFonts w:eastAsia="Times New Roman" w:cs="Times New Roman"/>
          <w:szCs w:val="28"/>
        </w:rPr>
        <w:t xml:space="preserve">в межах колишнього КСП ім. Леніна </w:t>
      </w:r>
      <w:r w:rsidR="00E228BF" w:rsidRPr="00C716CC">
        <w:rPr>
          <w:rFonts w:eastAsia="Times New Roman" w:cs="Times New Roman"/>
          <w:szCs w:val="28"/>
        </w:rPr>
        <w:t>на території Глухівської мі</w:t>
      </w:r>
      <w:r w:rsidR="00E228BF">
        <w:rPr>
          <w:rFonts w:eastAsia="Times New Roman" w:cs="Times New Roman"/>
          <w:szCs w:val="28"/>
        </w:rPr>
        <w:t xml:space="preserve">ської ради </w:t>
      </w:r>
      <w:proofErr w:type="spellStart"/>
      <w:r w:rsidR="00E228BF">
        <w:rPr>
          <w:rFonts w:eastAsia="Times New Roman" w:cs="Times New Roman"/>
          <w:szCs w:val="28"/>
        </w:rPr>
        <w:t>Шосткинського</w:t>
      </w:r>
      <w:proofErr w:type="spellEnd"/>
      <w:r w:rsidR="00E228BF">
        <w:rPr>
          <w:rFonts w:eastAsia="Times New Roman" w:cs="Times New Roman"/>
          <w:szCs w:val="28"/>
        </w:rPr>
        <w:t xml:space="preserve"> району</w:t>
      </w:r>
      <w:r w:rsidR="00E228BF" w:rsidRPr="00C716CC">
        <w:rPr>
          <w:rFonts w:eastAsia="Times New Roman" w:cs="Times New Roman"/>
          <w:szCs w:val="28"/>
        </w:rPr>
        <w:t xml:space="preserve"> Сумської області</w:t>
      </w:r>
      <w:r w:rsidR="00E228BF">
        <w:rPr>
          <w:rFonts w:eastAsia="Times New Roman" w:cs="Times New Roman"/>
          <w:szCs w:val="28"/>
        </w:rPr>
        <w:t xml:space="preserve"> по земельним ділянкам з</w:t>
      </w:r>
      <w:r w:rsidR="00E228BF" w:rsidRPr="00C716CC">
        <w:rPr>
          <w:rFonts w:eastAsia="Times New Roman" w:cs="Times New Roman"/>
          <w:szCs w:val="28"/>
        </w:rPr>
        <w:t xml:space="preserve"> </w:t>
      </w:r>
      <w:r w:rsidR="00E228BF" w:rsidRPr="000B47C5">
        <w:rPr>
          <w:szCs w:val="28"/>
        </w:rPr>
        <w:t>КВЦПЗ 01.01- для ведення товарного сіль</w:t>
      </w:r>
      <w:r w:rsidR="00E228BF">
        <w:rPr>
          <w:szCs w:val="28"/>
        </w:rPr>
        <w:t xml:space="preserve">ськогосподарського виробництва </w:t>
      </w:r>
      <w:r w:rsidR="00E228BF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E228BF" w:rsidTr="00854C0E">
        <w:tc>
          <w:tcPr>
            <w:tcW w:w="988" w:type="dxa"/>
          </w:tcPr>
          <w:p w:rsidR="00E228BF" w:rsidRPr="00F57D9D" w:rsidRDefault="00E228BF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E228BF" w:rsidRPr="00F57D9D" w:rsidRDefault="00E228BF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E228BF" w:rsidRPr="00F57D9D" w:rsidRDefault="00E228BF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E228BF" w:rsidRPr="00F57D9D" w:rsidRDefault="00E228BF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E228BF" w:rsidRPr="00132675" w:rsidRDefault="00E228BF" w:rsidP="00A642B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642BA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642BA">
              <w:rPr>
                <w:rFonts w:eastAsia="Times New Roman" w:cs="Times New Roman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1407" w:type="dxa"/>
          </w:tcPr>
          <w:p w:rsidR="00E228BF" w:rsidRPr="00132675" w:rsidRDefault="00A642BA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0,2330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E228BF" w:rsidRPr="00132675" w:rsidRDefault="00E228BF" w:rsidP="00C91BC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C91BC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C91BC1">
              <w:rPr>
                <w:rFonts w:eastAsia="Times New Roman" w:cs="Times New Roman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1407" w:type="dxa"/>
          </w:tcPr>
          <w:p w:rsidR="00E228BF" w:rsidRPr="00132675" w:rsidRDefault="00C91BC1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0,5603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E228BF" w:rsidRPr="00132675" w:rsidRDefault="00E228BF" w:rsidP="007937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79375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793750">
              <w:rPr>
                <w:rFonts w:eastAsia="Times New Roman" w:cs="Times New Roman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1407" w:type="dxa"/>
          </w:tcPr>
          <w:p w:rsidR="00E228BF" w:rsidRPr="00132675" w:rsidRDefault="0079375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0,2048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E228BF" w:rsidRPr="00132675" w:rsidRDefault="00E228BF" w:rsidP="000B318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0B3182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0B3182">
              <w:rPr>
                <w:rFonts w:eastAsia="Times New Roman" w:cs="Times New Roman"/>
                <w:sz w:val="26"/>
                <w:szCs w:val="26"/>
                <w:lang w:eastAsia="ru-RU"/>
              </w:rPr>
              <w:t>545</w:t>
            </w:r>
          </w:p>
        </w:tc>
        <w:tc>
          <w:tcPr>
            <w:tcW w:w="1407" w:type="dxa"/>
          </w:tcPr>
          <w:p w:rsidR="00E228BF" w:rsidRPr="00132675" w:rsidRDefault="000B318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0,2781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E228BF" w:rsidRPr="00132675" w:rsidRDefault="00E228BF" w:rsidP="00611A9B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611A9B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611A9B">
              <w:rPr>
                <w:rFonts w:eastAsia="Times New Roman" w:cs="Times New Roman"/>
                <w:sz w:val="26"/>
                <w:szCs w:val="26"/>
                <w:lang w:eastAsia="ru-RU"/>
              </w:rPr>
              <w:t>542</w:t>
            </w:r>
          </w:p>
        </w:tc>
        <w:tc>
          <w:tcPr>
            <w:tcW w:w="1407" w:type="dxa"/>
          </w:tcPr>
          <w:p w:rsidR="00611A9B" w:rsidRPr="00132675" w:rsidRDefault="00611A9B" w:rsidP="00611A9B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0,0702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E228BF" w:rsidRPr="00132675" w:rsidRDefault="00E228BF" w:rsidP="00ED46D6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</w:t>
            </w:r>
            <w:r w:rsidR="00ED46D6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07" w:type="dxa"/>
          </w:tcPr>
          <w:p w:rsidR="00E228BF" w:rsidRPr="00132675" w:rsidRDefault="00ED46D6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0,2152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E228BF" w:rsidRPr="00132675" w:rsidRDefault="00E228BF" w:rsidP="005B76A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5B76A8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B76A8">
              <w:rPr>
                <w:rFonts w:eastAsia="Times New Roman" w:cs="Times New Roman"/>
                <w:sz w:val="26"/>
                <w:szCs w:val="26"/>
                <w:lang w:eastAsia="ru-RU"/>
              </w:rPr>
              <w:t>367</w:t>
            </w:r>
          </w:p>
        </w:tc>
        <w:tc>
          <w:tcPr>
            <w:tcW w:w="1407" w:type="dxa"/>
          </w:tcPr>
          <w:p w:rsidR="00E228BF" w:rsidRPr="00132675" w:rsidRDefault="005B76A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0,2841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4819" w:type="dxa"/>
          </w:tcPr>
          <w:p w:rsidR="00E228BF" w:rsidRPr="00132675" w:rsidRDefault="00E228BF" w:rsidP="002F1B8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  <w:r w:rsidR="002F1B8E">
              <w:rPr>
                <w:rFonts w:eastAsia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407" w:type="dxa"/>
          </w:tcPr>
          <w:p w:rsidR="00E228BF" w:rsidRPr="00132675" w:rsidRDefault="002F1B8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0,5136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E228BF" w:rsidRPr="00132675" w:rsidRDefault="00E228BF" w:rsidP="0006690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  <w:r w:rsidR="00066902">
              <w:rPr>
                <w:rFonts w:eastAsia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407" w:type="dxa"/>
          </w:tcPr>
          <w:p w:rsidR="00E228BF" w:rsidRPr="00132675" w:rsidRDefault="0006690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0,5636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Pr="00132675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E228BF" w:rsidRPr="00132675" w:rsidRDefault="00E228BF" w:rsidP="00DF79A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DF79AD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DF79AD">
              <w:rPr>
                <w:rFonts w:eastAsia="Times New Roman" w:cs="Times New Roman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1407" w:type="dxa"/>
          </w:tcPr>
          <w:p w:rsidR="00E228BF" w:rsidRPr="00132675" w:rsidRDefault="00DF79AD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0,1638</w:t>
            </w:r>
          </w:p>
        </w:tc>
        <w:tc>
          <w:tcPr>
            <w:tcW w:w="1570" w:type="dxa"/>
          </w:tcPr>
          <w:p w:rsidR="00E228BF" w:rsidRPr="00132675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E228BF" w:rsidRPr="00DA7C83" w:rsidRDefault="00E228BF" w:rsidP="00545A8F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545A8F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45A8F">
              <w:rPr>
                <w:rFonts w:eastAsia="Times New Roman" w:cs="Times New Roman"/>
                <w:sz w:val="26"/>
                <w:szCs w:val="26"/>
                <w:lang w:eastAsia="ru-RU"/>
              </w:rPr>
              <w:t>368</w:t>
            </w:r>
          </w:p>
        </w:tc>
        <w:tc>
          <w:tcPr>
            <w:tcW w:w="1407" w:type="dxa"/>
          </w:tcPr>
          <w:p w:rsidR="00E228BF" w:rsidRDefault="00545A8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0,0716</w:t>
            </w:r>
          </w:p>
        </w:tc>
        <w:tc>
          <w:tcPr>
            <w:tcW w:w="1570" w:type="dxa"/>
          </w:tcPr>
          <w:p w:rsidR="00E228BF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E228BF" w:rsidRPr="00DA7C83" w:rsidRDefault="00E228BF" w:rsidP="004340C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  <w:r w:rsidR="004340C4">
              <w:rPr>
                <w:rFonts w:eastAsia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407" w:type="dxa"/>
          </w:tcPr>
          <w:p w:rsidR="00E228BF" w:rsidRDefault="004340C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0,2609</w:t>
            </w:r>
          </w:p>
        </w:tc>
        <w:tc>
          <w:tcPr>
            <w:tcW w:w="1570" w:type="dxa"/>
          </w:tcPr>
          <w:p w:rsidR="00E228BF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E228BF" w:rsidRPr="00DA7C83" w:rsidRDefault="00E228BF" w:rsidP="00675C3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675C39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675C39">
              <w:rPr>
                <w:rFonts w:eastAsia="Times New Roman" w:cs="Times New Roman"/>
                <w:sz w:val="26"/>
                <w:szCs w:val="26"/>
                <w:lang w:eastAsia="ru-RU"/>
              </w:rPr>
              <w:t>539</w:t>
            </w:r>
          </w:p>
        </w:tc>
        <w:tc>
          <w:tcPr>
            <w:tcW w:w="1407" w:type="dxa"/>
          </w:tcPr>
          <w:p w:rsidR="00E228BF" w:rsidRDefault="00675C3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0,5468</w:t>
            </w:r>
          </w:p>
        </w:tc>
        <w:tc>
          <w:tcPr>
            <w:tcW w:w="1570" w:type="dxa"/>
          </w:tcPr>
          <w:p w:rsidR="00E228BF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E228BF" w:rsidTr="00854C0E">
        <w:tc>
          <w:tcPr>
            <w:tcW w:w="988" w:type="dxa"/>
          </w:tcPr>
          <w:p w:rsidR="00E228BF" w:rsidRDefault="00E228BF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E228BF" w:rsidRPr="00DA7C83" w:rsidRDefault="00E228BF" w:rsidP="0067728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 w:rsidR="00677281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677281">
              <w:rPr>
                <w:rFonts w:eastAsia="Times New Roman" w:cs="Times New Roman"/>
                <w:sz w:val="26"/>
                <w:szCs w:val="26"/>
                <w:lang w:eastAsia="ru-RU"/>
              </w:rPr>
              <w:t>544</w:t>
            </w:r>
          </w:p>
        </w:tc>
        <w:tc>
          <w:tcPr>
            <w:tcW w:w="1407" w:type="dxa"/>
          </w:tcPr>
          <w:p w:rsidR="00E228BF" w:rsidRDefault="00677281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0,4696</w:t>
            </w:r>
          </w:p>
        </w:tc>
        <w:tc>
          <w:tcPr>
            <w:tcW w:w="1570" w:type="dxa"/>
          </w:tcPr>
          <w:p w:rsidR="00E228BF" w:rsidRDefault="00E228B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E228BF" w:rsidRDefault="0087546E" w:rsidP="00E228B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E228BF">
        <w:rPr>
          <w:rFonts w:eastAsia="Times New Roman" w:cs="Times New Roman"/>
          <w:szCs w:val="28"/>
          <w:lang w:eastAsia="ru-RU"/>
        </w:rPr>
        <w:t>.1.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E228BF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E228BF">
        <w:rPr>
          <w:rFonts w:eastAsia="Times New Roman" w:cs="Times New Roman"/>
          <w:szCs w:val="28"/>
          <w:lang w:eastAsia="ru-RU"/>
        </w:rPr>
        <w:t>Велетень</w:t>
      </w:r>
      <w:r w:rsidR="00E228BF" w:rsidRPr="00C716CC">
        <w:rPr>
          <w:rFonts w:eastAsia="Times New Roman" w:cs="Times New Roman"/>
          <w:szCs w:val="28"/>
          <w:lang w:eastAsia="ru-RU"/>
        </w:rPr>
        <w:t>» земельн</w:t>
      </w:r>
      <w:r w:rsidR="00E228BF">
        <w:rPr>
          <w:rFonts w:eastAsia="Times New Roman" w:cs="Times New Roman"/>
          <w:szCs w:val="28"/>
          <w:lang w:eastAsia="ru-RU"/>
        </w:rPr>
        <w:t>і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E228BF">
        <w:rPr>
          <w:rFonts w:eastAsia="Times New Roman" w:cs="Times New Roman"/>
          <w:szCs w:val="28"/>
          <w:lang w:eastAsia="ru-RU"/>
        </w:rPr>
        <w:t>и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 </w:t>
      </w:r>
      <w:r w:rsidR="00E228BF">
        <w:rPr>
          <w:rFonts w:eastAsia="Times New Roman" w:cs="Times New Roman"/>
          <w:szCs w:val="28"/>
          <w:lang w:eastAsia="ru-RU"/>
        </w:rPr>
        <w:t xml:space="preserve">під проектними польовими дорогами у кількості </w:t>
      </w:r>
      <w:r w:rsidR="006A56B1">
        <w:rPr>
          <w:rFonts w:eastAsia="Times New Roman" w:cs="Times New Roman"/>
          <w:szCs w:val="28"/>
          <w:lang w:eastAsia="ru-RU"/>
        </w:rPr>
        <w:t>чотирнадцят</w:t>
      </w:r>
      <w:r w:rsidR="005F43E5">
        <w:rPr>
          <w:rFonts w:eastAsia="Times New Roman" w:cs="Times New Roman"/>
          <w:szCs w:val="28"/>
          <w:lang w:eastAsia="ru-RU"/>
        </w:rPr>
        <w:t>и</w:t>
      </w:r>
      <w:r w:rsidR="00E228BF">
        <w:rPr>
          <w:rFonts w:eastAsia="Times New Roman" w:cs="Times New Roman"/>
          <w:szCs w:val="28"/>
          <w:lang w:eastAsia="ru-RU"/>
        </w:rPr>
        <w:t xml:space="preserve"> ділянок: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701"/>
      </w:tblGrid>
      <w:tr w:rsidR="00BF46FC" w:rsidTr="00854C0E">
        <w:tc>
          <w:tcPr>
            <w:tcW w:w="988" w:type="dxa"/>
          </w:tcPr>
          <w:p w:rsidR="00BF46FC" w:rsidRPr="00F57D9D" w:rsidRDefault="00BF46FC" w:rsidP="00BF46FC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095" w:type="dxa"/>
          </w:tcPr>
          <w:p w:rsidR="00BF46FC" w:rsidRPr="00F57D9D" w:rsidRDefault="00BF46FC" w:rsidP="00BF46FC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701" w:type="dxa"/>
          </w:tcPr>
          <w:p w:rsidR="00BF46FC" w:rsidRPr="00F57D9D" w:rsidRDefault="00BF46FC" w:rsidP="00BF46FC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0,2330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0,5603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0,2048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545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0,2781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542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0,0702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537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0,2152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367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0,2841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543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0,5136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541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0,5636</w:t>
            </w:r>
          </w:p>
        </w:tc>
      </w:tr>
      <w:tr w:rsidR="00BF46FC" w:rsidTr="00854C0E">
        <w:tc>
          <w:tcPr>
            <w:tcW w:w="988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95" w:type="dxa"/>
          </w:tcPr>
          <w:p w:rsidR="00BF46FC" w:rsidRPr="00132675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1701" w:type="dxa"/>
          </w:tcPr>
          <w:p w:rsidR="00BF46FC" w:rsidRPr="00132675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0,1638</w:t>
            </w:r>
          </w:p>
        </w:tc>
      </w:tr>
      <w:tr w:rsidR="00BF46FC" w:rsidTr="00854C0E">
        <w:tc>
          <w:tcPr>
            <w:tcW w:w="988" w:type="dxa"/>
          </w:tcPr>
          <w:p w:rsidR="00BF46FC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95" w:type="dxa"/>
          </w:tcPr>
          <w:p w:rsidR="00BF46FC" w:rsidRPr="00DA7C83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368</w:t>
            </w:r>
          </w:p>
        </w:tc>
        <w:tc>
          <w:tcPr>
            <w:tcW w:w="1701" w:type="dxa"/>
          </w:tcPr>
          <w:p w:rsidR="00BF46FC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0,0716</w:t>
            </w:r>
          </w:p>
        </w:tc>
      </w:tr>
      <w:tr w:rsidR="00BF46FC" w:rsidTr="00854C0E">
        <w:tc>
          <w:tcPr>
            <w:tcW w:w="988" w:type="dxa"/>
          </w:tcPr>
          <w:p w:rsidR="00BF46FC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95" w:type="dxa"/>
          </w:tcPr>
          <w:p w:rsidR="00BF46FC" w:rsidRPr="00DA7C83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01" w:type="dxa"/>
          </w:tcPr>
          <w:p w:rsidR="00BF46FC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0,2609</w:t>
            </w:r>
          </w:p>
        </w:tc>
      </w:tr>
      <w:tr w:rsidR="00BF46FC" w:rsidTr="00854C0E">
        <w:tc>
          <w:tcPr>
            <w:tcW w:w="988" w:type="dxa"/>
          </w:tcPr>
          <w:p w:rsidR="00BF46FC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095" w:type="dxa"/>
          </w:tcPr>
          <w:p w:rsidR="00BF46FC" w:rsidRPr="00DA7C83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539</w:t>
            </w:r>
          </w:p>
        </w:tc>
        <w:tc>
          <w:tcPr>
            <w:tcW w:w="1701" w:type="dxa"/>
          </w:tcPr>
          <w:p w:rsidR="00BF46FC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0,5468</w:t>
            </w:r>
          </w:p>
        </w:tc>
      </w:tr>
      <w:tr w:rsidR="00BF46FC" w:rsidTr="00854C0E">
        <w:tc>
          <w:tcPr>
            <w:tcW w:w="988" w:type="dxa"/>
          </w:tcPr>
          <w:p w:rsidR="00BF46FC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95" w:type="dxa"/>
          </w:tcPr>
          <w:p w:rsidR="00BF46FC" w:rsidRPr="00DA7C83" w:rsidRDefault="00BF46FC" w:rsidP="00BF46F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5921584800:07:00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544</w:t>
            </w:r>
          </w:p>
        </w:tc>
        <w:tc>
          <w:tcPr>
            <w:tcW w:w="1701" w:type="dxa"/>
          </w:tcPr>
          <w:p w:rsidR="00BF46FC" w:rsidRDefault="00BF46FC" w:rsidP="00BF46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0,4696</w:t>
            </w:r>
          </w:p>
        </w:tc>
      </w:tr>
    </w:tbl>
    <w:p w:rsidR="00E228BF" w:rsidRPr="00C716CC" w:rsidRDefault="00E228BF" w:rsidP="00E228BF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BF46FC">
        <w:rPr>
          <w:rFonts w:eastAsia="Times New Roman" w:cs="Times New Roman"/>
          <w:szCs w:val="28"/>
          <w:lang w:eastAsia="ru-RU"/>
        </w:rPr>
        <w:t>4,4356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>
        <w:rPr>
          <w:rFonts w:eastAsia="Times New Roman" w:cs="Times New Roman"/>
          <w:szCs w:val="28"/>
          <w:lang w:eastAsia="ru-RU"/>
        </w:rPr>
        <w:t>ріллі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E228BF" w:rsidRPr="00C716CC" w:rsidRDefault="0087546E" w:rsidP="00E228B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E228BF">
        <w:rPr>
          <w:rFonts w:eastAsia="Times New Roman" w:cs="Times New Roman"/>
          <w:szCs w:val="28"/>
          <w:lang w:eastAsia="ru-RU"/>
        </w:rPr>
        <w:t>.2.</w:t>
      </w:r>
      <w:r w:rsidR="00E228BF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E228BF" w:rsidRPr="00C716CC" w:rsidRDefault="0087546E" w:rsidP="00E228B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E228BF">
        <w:rPr>
          <w:rFonts w:eastAsia="Times New Roman" w:cs="Times New Roman"/>
          <w:szCs w:val="28"/>
          <w:lang w:eastAsia="ru-RU"/>
        </w:rPr>
        <w:t>.3.</w:t>
      </w:r>
      <w:r w:rsidR="00E228BF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E228BF" w:rsidRPr="00C716CC" w:rsidRDefault="0087546E" w:rsidP="00E228B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E228BF">
        <w:rPr>
          <w:rFonts w:eastAsia="Times New Roman" w:cs="Times New Roman"/>
          <w:szCs w:val="28"/>
          <w:lang w:eastAsia="ru-RU"/>
        </w:rPr>
        <w:t>.4.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E228BF">
        <w:rPr>
          <w:rFonts w:eastAsia="Times New Roman" w:cs="Times New Roman"/>
          <w:szCs w:val="28"/>
          <w:lang w:eastAsia="ru-RU"/>
        </w:rPr>
        <w:t xml:space="preserve">міському </w:t>
      </w:r>
      <w:r w:rsidR="00E228BF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E228BF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E228BF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E228BF">
        <w:rPr>
          <w:rFonts w:eastAsia="Times New Roman" w:cs="Times New Roman"/>
          <w:szCs w:val="28"/>
          <w:lang w:eastAsia="ru-RU"/>
        </w:rPr>
        <w:t>ТОВ «Велетень»</w:t>
      </w:r>
      <w:r w:rsidR="00E228BF" w:rsidRPr="00C716CC">
        <w:rPr>
          <w:rFonts w:eastAsia="Times New Roman" w:cs="Times New Roman"/>
          <w:szCs w:val="28"/>
          <w:lang w:eastAsia="ru-RU"/>
        </w:rPr>
        <w:t>.</w:t>
      </w:r>
    </w:p>
    <w:p w:rsidR="00E228BF" w:rsidRDefault="0087546E" w:rsidP="00E228B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E228BF">
        <w:rPr>
          <w:rFonts w:eastAsia="Times New Roman" w:cs="Times New Roman"/>
          <w:szCs w:val="28"/>
          <w:lang w:eastAsia="ru-RU"/>
        </w:rPr>
        <w:t xml:space="preserve">.5.ТОВ «Велетень» </w:t>
      </w:r>
      <w:r w:rsidR="00E228BF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E228BF">
        <w:rPr>
          <w:rFonts w:eastAsia="Times New Roman" w:cs="Times New Roman"/>
          <w:szCs w:val="28"/>
          <w:lang w:eastAsia="ru-RU"/>
        </w:rPr>
        <w:t xml:space="preserve"> України</w:t>
      </w:r>
      <w:r w:rsidR="00E228BF" w:rsidRPr="00C716CC">
        <w:rPr>
          <w:rFonts w:eastAsia="Times New Roman" w:cs="Times New Roman"/>
          <w:szCs w:val="28"/>
          <w:lang w:eastAsia="ru-RU"/>
        </w:rPr>
        <w:t>.</w:t>
      </w:r>
    </w:p>
    <w:p w:rsidR="00606A44" w:rsidRDefault="00606A44" w:rsidP="00606A44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C716CC">
        <w:rPr>
          <w:rFonts w:eastAsia="Times New Roman" w:cs="Times New Roman"/>
          <w:b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в межах колишнього КСП ім. Леніна </w:t>
      </w:r>
      <w:r w:rsidRPr="00C716CC">
        <w:rPr>
          <w:rFonts w:eastAsia="Times New Roman" w:cs="Times New Roman"/>
          <w:szCs w:val="28"/>
        </w:rPr>
        <w:t>на території Глухівської мі</w:t>
      </w:r>
      <w:r>
        <w:rPr>
          <w:rFonts w:eastAsia="Times New Roman" w:cs="Times New Roman"/>
          <w:szCs w:val="28"/>
        </w:rPr>
        <w:t xml:space="preserve">ської ради </w:t>
      </w:r>
      <w:proofErr w:type="spellStart"/>
      <w:r>
        <w:rPr>
          <w:rFonts w:eastAsia="Times New Roman" w:cs="Times New Roman"/>
          <w:szCs w:val="28"/>
        </w:rPr>
        <w:t>Шосткинського</w:t>
      </w:r>
      <w:proofErr w:type="spellEnd"/>
      <w:r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>
        <w:rPr>
          <w:rFonts w:eastAsia="Times New Roman" w:cs="Times New Roman"/>
          <w:szCs w:val="28"/>
        </w:rPr>
        <w:t xml:space="preserve"> по земельним ділянкам з</w:t>
      </w:r>
      <w:r w:rsidRPr="00C716CC">
        <w:rPr>
          <w:rFonts w:eastAsia="Times New Roman" w:cs="Times New Roman"/>
          <w:szCs w:val="28"/>
        </w:rPr>
        <w:t xml:space="preserve"> </w:t>
      </w:r>
      <w:r w:rsidRPr="000B47C5">
        <w:rPr>
          <w:szCs w:val="28"/>
        </w:rPr>
        <w:t>КВЦПЗ 01.01- для ведення товарного сіль</w:t>
      </w:r>
      <w:r>
        <w:rPr>
          <w:szCs w:val="28"/>
        </w:rPr>
        <w:t xml:space="preserve">ськогосподарського виробництва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606A44" w:rsidTr="00854C0E">
        <w:tc>
          <w:tcPr>
            <w:tcW w:w="988" w:type="dxa"/>
          </w:tcPr>
          <w:p w:rsidR="00606A44" w:rsidRPr="00F57D9D" w:rsidRDefault="00606A44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606A44" w:rsidRPr="00F57D9D" w:rsidRDefault="00606A44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606A44" w:rsidRPr="00F57D9D" w:rsidRDefault="00606A44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606A44" w:rsidRPr="00F57D9D" w:rsidRDefault="00606A44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606A44" w:rsidRPr="00132675" w:rsidRDefault="00606A44" w:rsidP="00F0542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F0542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05428">
              <w:rPr>
                <w:rFonts w:eastAsia="Times New Roman" w:cs="Times New Roman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1407" w:type="dxa"/>
          </w:tcPr>
          <w:p w:rsidR="00606A44" w:rsidRPr="00132675" w:rsidRDefault="00F0542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0,4209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606A44" w:rsidRPr="00132675" w:rsidRDefault="00606A44" w:rsidP="00DD6E8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DD6E8D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DD6E8D">
              <w:rPr>
                <w:rFonts w:eastAsia="Times New Roman" w:cs="Times New Roman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1407" w:type="dxa"/>
          </w:tcPr>
          <w:p w:rsidR="00606A44" w:rsidRPr="00132675" w:rsidRDefault="00DD6E8D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0,6408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606A44" w:rsidRPr="00132675" w:rsidRDefault="00606A44" w:rsidP="00CA047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CA047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CA0478">
              <w:rPr>
                <w:rFonts w:eastAsia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07" w:type="dxa"/>
          </w:tcPr>
          <w:p w:rsidR="00606A44" w:rsidRPr="00132675" w:rsidRDefault="00CA047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0,1484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606A44" w:rsidRPr="00132675" w:rsidRDefault="00606A44" w:rsidP="00712B7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712B7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712B70">
              <w:rPr>
                <w:rFonts w:eastAsia="Times New Roman" w:cs="Times New Roman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1407" w:type="dxa"/>
          </w:tcPr>
          <w:p w:rsidR="00606A44" w:rsidRPr="00132675" w:rsidRDefault="00712B7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0,5807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606A44" w:rsidRPr="00132675" w:rsidRDefault="00606A44" w:rsidP="00086115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08611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086115">
              <w:rPr>
                <w:rFonts w:eastAsia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1407" w:type="dxa"/>
          </w:tcPr>
          <w:p w:rsidR="00606A44" w:rsidRPr="00132675" w:rsidRDefault="0008611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0,4460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606A44" w:rsidRPr="00132675" w:rsidRDefault="00606A44" w:rsidP="0020549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205492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205492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05492">
              <w:rPr>
                <w:rFonts w:eastAsia="Times New Roman" w:cs="Times New Roman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1407" w:type="dxa"/>
          </w:tcPr>
          <w:p w:rsidR="00606A44" w:rsidRPr="00132675" w:rsidRDefault="0020549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0,4087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606A44" w:rsidRPr="00132675" w:rsidRDefault="00606A44" w:rsidP="00D2649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D2649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D26490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D26490">
              <w:rPr>
                <w:rFonts w:eastAsia="Times New Roman" w:cs="Times New Roman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1407" w:type="dxa"/>
          </w:tcPr>
          <w:p w:rsidR="00606A44" w:rsidRPr="00132675" w:rsidRDefault="00D2649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0,2276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606A44" w:rsidRPr="00132675" w:rsidRDefault="00606A44" w:rsidP="0007011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07011D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07011D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07011D">
              <w:rPr>
                <w:rFonts w:eastAsia="Times New Roman" w:cs="Times New Roman"/>
                <w:sz w:val="26"/>
                <w:szCs w:val="26"/>
                <w:lang w:eastAsia="ru-RU"/>
              </w:rPr>
              <w:t>229</w:t>
            </w:r>
          </w:p>
        </w:tc>
        <w:tc>
          <w:tcPr>
            <w:tcW w:w="1407" w:type="dxa"/>
          </w:tcPr>
          <w:p w:rsidR="00606A44" w:rsidRPr="00132675" w:rsidRDefault="0007011D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0,5089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606A44" w:rsidRPr="00132675" w:rsidRDefault="00606A44" w:rsidP="000B199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D2649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0B1990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0B1990">
              <w:rPr>
                <w:rFonts w:eastAsia="Times New Roman" w:cs="Times New Roman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1407" w:type="dxa"/>
          </w:tcPr>
          <w:p w:rsidR="00606A44" w:rsidRPr="00132675" w:rsidRDefault="000B199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0,3698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Pr="00132675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819" w:type="dxa"/>
          </w:tcPr>
          <w:p w:rsidR="00606A44" w:rsidRPr="00132675" w:rsidRDefault="00606A44" w:rsidP="00E937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E937CC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E937CC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E937CC">
              <w:rPr>
                <w:rFonts w:eastAsia="Times New Roman" w:cs="Times New Roman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1407" w:type="dxa"/>
          </w:tcPr>
          <w:p w:rsidR="00606A44" w:rsidRPr="00132675" w:rsidRDefault="00E937CC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0,4992</w:t>
            </w:r>
          </w:p>
        </w:tc>
        <w:tc>
          <w:tcPr>
            <w:tcW w:w="1570" w:type="dxa"/>
          </w:tcPr>
          <w:p w:rsidR="00606A44" w:rsidRPr="00132675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606A44" w:rsidRPr="00DA7C83" w:rsidRDefault="00606A44" w:rsidP="00194CB5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194CB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194C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194CB5">
              <w:rPr>
                <w:rFonts w:eastAsia="Times New Roman" w:cs="Times New Roman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1407" w:type="dxa"/>
          </w:tcPr>
          <w:p w:rsidR="00606A44" w:rsidRDefault="00194CB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0,1822</w:t>
            </w:r>
          </w:p>
        </w:tc>
        <w:tc>
          <w:tcPr>
            <w:tcW w:w="1570" w:type="dxa"/>
          </w:tcPr>
          <w:p w:rsidR="00606A44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606A44" w:rsidRPr="00DA7C83" w:rsidRDefault="00606A44" w:rsidP="009B37D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9B37D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B37D8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B37D8">
              <w:rPr>
                <w:rFonts w:eastAsia="Times New Roman" w:cs="Times New Roman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1407" w:type="dxa"/>
          </w:tcPr>
          <w:p w:rsidR="00606A44" w:rsidRDefault="009B37D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0,3082</w:t>
            </w:r>
          </w:p>
        </w:tc>
        <w:tc>
          <w:tcPr>
            <w:tcW w:w="1570" w:type="dxa"/>
          </w:tcPr>
          <w:p w:rsidR="00606A44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606A44" w:rsidRPr="00DA7C83" w:rsidRDefault="00606A44" w:rsidP="00D3149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D3149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D31498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  <w:r w:rsidR="00D31498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7" w:type="dxa"/>
          </w:tcPr>
          <w:p w:rsidR="00606A44" w:rsidRDefault="00D3149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0,3654</w:t>
            </w:r>
          </w:p>
        </w:tc>
        <w:tc>
          <w:tcPr>
            <w:tcW w:w="1570" w:type="dxa"/>
          </w:tcPr>
          <w:p w:rsidR="00606A44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06A44" w:rsidTr="00854C0E">
        <w:tc>
          <w:tcPr>
            <w:tcW w:w="988" w:type="dxa"/>
          </w:tcPr>
          <w:p w:rsidR="00606A44" w:rsidRDefault="00606A44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606A44" w:rsidRPr="00DA7C83" w:rsidRDefault="00606A44" w:rsidP="008E4C3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8E4C3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E4C30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  <w:r w:rsidR="008E4C30">
              <w:rPr>
                <w:rFonts w:eastAsia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7" w:type="dxa"/>
          </w:tcPr>
          <w:p w:rsidR="00606A44" w:rsidRDefault="008E4C3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0,3347</w:t>
            </w:r>
          </w:p>
        </w:tc>
        <w:tc>
          <w:tcPr>
            <w:tcW w:w="1570" w:type="dxa"/>
          </w:tcPr>
          <w:p w:rsidR="00606A44" w:rsidRDefault="00606A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606A44" w:rsidRDefault="00166A33" w:rsidP="00606A4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606A44">
        <w:rPr>
          <w:rFonts w:eastAsia="Times New Roman" w:cs="Times New Roman"/>
          <w:szCs w:val="28"/>
          <w:lang w:eastAsia="ru-RU"/>
        </w:rPr>
        <w:t>.1.</w:t>
      </w:r>
      <w:r w:rsidR="00606A44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606A44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606A44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606A44">
        <w:rPr>
          <w:rFonts w:eastAsia="Times New Roman" w:cs="Times New Roman"/>
          <w:szCs w:val="28"/>
          <w:lang w:eastAsia="ru-RU"/>
        </w:rPr>
        <w:t>Велетень</w:t>
      </w:r>
      <w:r w:rsidR="00606A44" w:rsidRPr="00C716CC">
        <w:rPr>
          <w:rFonts w:eastAsia="Times New Roman" w:cs="Times New Roman"/>
          <w:szCs w:val="28"/>
          <w:lang w:eastAsia="ru-RU"/>
        </w:rPr>
        <w:t>» земельн</w:t>
      </w:r>
      <w:r w:rsidR="00606A44">
        <w:rPr>
          <w:rFonts w:eastAsia="Times New Roman" w:cs="Times New Roman"/>
          <w:szCs w:val="28"/>
          <w:lang w:eastAsia="ru-RU"/>
        </w:rPr>
        <w:t>і</w:t>
      </w:r>
      <w:r w:rsidR="00606A44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606A44">
        <w:rPr>
          <w:rFonts w:eastAsia="Times New Roman" w:cs="Times New Roman"/>
          <w:szCs w:val="28"/>
          <w:lang w:eastAsia="ru-RU"/>
        </w:rPr>
        <w:t>и</w:t>
      </w:r>
      <w:r w:rsidR="00606A44" w:rsidRPr="00C716CC">
        <w:rPr>
          <w:rFonts w:eastAsia="Times New Roman" w:cs="Times New Roman"/>
          <w:szCs w:val="28"/>
          <w:lang w:eastAsia="ru-RU"/>
        </w:rPr>
        <w:t xml:space="preserve"> </w:t>
      </w:r>
      <w:r w:rsidR="00606A44">
        <w:rPr>
          <w:rFonts w:eastAsia="Times New Roman" w:cs="Times New Roman"/>
          <w:szCs w:val="28"/>
          <w:lang w:eastAsia="ru-RU"/>
        </w:rPr>
        <w:t xml:space="preserve">під проектними польовими дорогами у кількості </w:t>
      </w:r>
      <w:r>
        <w:rPr>
          <w:rFonts w:eastAsia="Times New Roman" w:cs="Times New Roman"/>
          <w:szCs w:val="28"/>
          <w:lang w:eastAsia="ru-RU"/>
        </w:rPr>
        <w:t>чотир</w:t>
      </w:r>
      <w:r w:rsidR="00606A44">
        <w:rPr>
          <w:rFonts w:eastAsia="Times New Roman" w:cs="Times New Roman"/>
          <w:szCs w:val="28"/>
          <w:lang w:eastAsia="ru-RU"/>
        </w:rPr>
        <w:t>надцяти  ділянок: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701"/>
      </w:tblGrid>
      <w:tr w:rsidR="004E1088" w:rsidTr="00854C0E">
        <w:tc>
          <w:tcPr>
            <w:tcW w:w="988" w:type="dxa"/>
          </w:tcPr>
          <w:p w:rsidR="004E1088" w:rsidRPr="00F57D9D" w:rsidRDefault="004E1088" w:rsidP="004E108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095" w:type="dxa"/>
          </w:tcPr>
          <w:p w:rsidR="004E1088" w:rsidRPr="00F57D9D" w:rsidRDefault="004E1088" w:rsidP="004E108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701" w:type="dxa"/>
          </w:tcPr>
          <w:p w:rsidR="004E1088" w:rsidRPr="00F57D9D" w:rsidRDefault="004E1088" w:rsidP="004E108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0,4209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0,6408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0,1484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0,5807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0,4460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0,4087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0,2276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229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0,5089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0,3698</w:t>
            </w:r>
          </w:p>
        </w:tc>
      </w:tr>
      <w:tr w:rsidR="004E1088" w:rsidTr="00854C0E">
        <w:tc>
          <w:tcPr>
            <w:tcW w:w="988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95" w:type="dxa"/>
          </w:tcPr>
          <w:p w:rsidR="004E1088" w:rsidRPr="00132675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1701" w:type="dxa"/>
          </w:tcPr>
          <w:p w:rsidR="004E1088" w:rsidRPr="00132675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0,4992</w:t>
            </w:r>
          </w:p>
        </w:tc>
      </w:tr>
      <w:tr w:rsidR="004E1088" w:rsidTr="00854C0E">
        <w:tc>
          <w:tcPr>
            <w:tcW w:w="988" w:type="dxa"/>
          </w:tcPr>
          <w:p w:rsidR="004E1088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95" w:type="dxa"/>
          </w:tcPr>
          <w:p w:rsidR="004E1088" w:rsidRPr="00DA7C83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1701" w:type="dxa"/>
          </w:tcPr>
          <w:p w:rsidR="004E1088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0,1822</w:t>
            </w:r>
          </w:p>
        </w:tc>
      </w:tr>
      <w:tr w:rsidR="004E1088" w:rsidTr="00854C0E">
        <w:tc>
          <w:tcPr>
            <w:tcW w:w="988" w:type="dxa"/>
          </w:tcPr>
          <w:p w:rsidR="004E1088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95" w:type="dxa"/>
          </w:tcPr>
          <w:p w:rsidR="004E1088" w:rsidRPr="00DA7C83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1701" w:type="dxa"/>
          </w:tcPr>
          <w:p w:rsidR="004E1088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0,3082</w:t>
            </w:r>
          </w:p>
        </w:tc>
      </w:tr>
      <w:tr w:rsidR="004E1088" w:rsidTr="00854C0E">
        <w:tc>
          <w:tcPr>
            <w:tcW w:w="988" w:type="dxa"/>
          </w:tcPr>
          <w:p w:rsidR="004E1088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095" w:type="dxa"/>
          </w:tcPr>
          <w:p w:rsidR="004E1088" w:rsidRPr="00DA7C83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1701" w:type="dxa"/>
          </w:tcPr>
          <w:p w:rsidR="004E1088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0,3654</w:t>
            </w:r>
          </w:p>
        </w:tc>
      </w:tr>
      <w:tr w:rsidR="004E1088" w:rsidTr="00854C0E">
        <w:tc>
          <w:tcPr>
            <w:tcW w:w="988" w:type="dxa"/>
          </w:tcPr>
          <w:p w:rsidR="004E1088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95" w:type="dxa"/>
          </w:tcPr>
          <w:p w:rsidR="004E1088" w:rsidRPr="00DA7C83" w:rsidRDefault="004E1088" w:rsidP="004E10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1701" w:type="dxa"/>
          </w:tcPr>
          <w:p w:rsidR="004E1088" w:rsidRDefault="004E1088" w:rsidP="004E108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0,3347</w:t>
            </w:r>
          </w:p>
        </w:tc>
      </w:tr>
    </w:tbl>
    <w:p w:rsidR="00606A44" w:rsidRPr="00C716CC" w:rsidRDefault="00606A44" w:rsidP="00606A44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>
        <w:rPr>
          <w:rFonts w:eastAsia="Times New Roman" w:cs="Times New Roman"/>
          <w:szCs w:val="28"/>
          <w:lang w:eastAsia="ru-RU"/>
        </w:rPr>
        <w:t>5,</w:t>
      </w:r>
      <w:r w:rsidR="00D03662">
        <w:rPr>
          <w:rFonts w:eastAsia="Times New Roman" w:cs="Times New Roman"/>
          <w:szCs w:val="28"/>
          <w:lang w:eastAsia="ru-RU"/>
        </w:rPr>
        <w:t>4415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>
        <w:rPr>
          <w:rFonts w:eastAsia="Times New Roman" w:cs="Times New Roman"/>
          <w:szCs w:val="28"/>
          <w:lang w:eastAsia="ru-RU"/>
        </w:rPr>
        <w:t>ріллі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606A44" w:rsidRPr="00C716CC" w:rsidRDefault="0080775B" w:rsidP="00606A4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606A44">
        <w:rPr>
          <w:rFonts w:eastAsia="Times New Roman" w:cs="Times New Roman"/>
          <w:szCs w:val="28"/>
          <w:lang w:eastAsia="ru-RU"/>
        </w:rPr>
        <w:t>.2.</w:t>
      </w:r>
      <w:r w:rsidR="00606A44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606A44" w:rsidRPr="00C716CC" w:rsidRDefault="0080775B" w:rsidP="00606A4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606A44">
        <w:rPr>
          <w:rFonts w:eastAsia="Times New Roman" w:cs="Times New Roman"/>
          <w:szCs w:val="28"/>
          <w:lang w:eastAsia="ru-RU"/>
        </w:rPr>
        <w:t>.3.</w:t>
      </w:r>
      <w:r w:rsidR="00606A44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606A44" w:rsidRPr="00C716CC" w:rsidRDefault="0080775B" w:rsidP="00606A4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606A44">
        <w:rPr>
          <w:rFonts w:eastAsia="Times New Roman" w:cs="Times New Roman"/>
          <w:szCs w:val="28"/>
          <w:lang w:eastAsia="ru-RU"/>
        </w:rPr>
        <w:t>.4.</w:t>
      </w:r>
      <w:r w:rsidR="00606A44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606A44">
        <w:rPr>
          <w:rFonts w:eastAsia="Times New Roman" w:cs="Times New Roman"/>
          <w:szCs w:val="28"/>
          <w:lang w:eastAsia="ru-RU"/>
        </w:rPr>
        <w:t xml:space="preserve">міському </w:t>
      </w:r>
      <w:r w:rsidR="00606A44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606A44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606A44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606A44">
        <w:rPr>
          <w:rFonts w:eastAsia="Times New Roman" w:cs="Times New Roman"/>
          <w:szCs w:val="28"/>
          <w:lang w:eastAsia="ru-RU"/>
        </w:rPr>
        <w:t>ТОВ «Велетень»</w:t>
      </w:r>
      <w:r w:rsidR="00606A44" w:rsidRPr="00C716CC">
        <w:rPr>
          <w:rFonts w:eastAsia="Times New Roman" w:cs="Times New Roman"/>
          <w:szCs w:val="28"/>
          <w:lang w:eastAsia="ru-RU"/>
        </w:rPr>
        <w:t>.</w:t>
      </w:r>
    </w:p>
    <w:p w:rsidR="00606A44" w:rsidRDefault="0080775B" w:rsidP="00606A4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606A44">
        <w:rPr>
          <w:rFonts w:eastAsia="Times New Roman" w:cs="Times New Roman"/>
          <w:szCs w:val="28"/>
          <w:lang w:eastAsia="ru-RU"/>
        </w:rPr>
        <w:t xml:space="preserve">.5.ТОВ «Велетень» </w:t>
      </w:r>
      <w:r w:rsidR="00606A44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606A44">
        <w:rPr>
          <w:rFonts w:eastAsia="Times New Roman" w:cs="Times New Roman"/>
          <w:szCs w:val="28"/>
          <w:lang w:eastAsia="ru-RU"/>
        </w:rPr>
        <w:t xml:space="preserve"> України</w:t>
      </w:r>
      <w:r w:rsidR="00606A44" w:rsidRPr="00C716CC">
        <w:rPr>
          <w:rFonts w:eastAsia="Times New Roman" w:cs="Times New Roman"/>
          <w:szCs w:val="28"/>
          <w:lang w:eastAsia="ru-RU"/>
        </w:rPr>
        <w:t>.</w:t>
      </w:r>
    </w:p>
    <w:p w:rsidR="006120F9" w:rsidRDefault="006120F9" w:rsidP="006120F9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C716CC">
        <w:rPr>
          <w:rFonts w:eastAsia="Times New Roman" w:cs="Times New Roman"/>
          <w:b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в межах колишнього КСП ім. Леніна </w:t>
      </w:r>
      <w:r w:rsidRPr="00C716CC">
        <w:rPr>
          <w:rFonts w:eastAsia="Times New Roman" w:cs="Times New Roman"/>
          <w:szCs w:val="28"/>
        </w:rPr>
        <w:t>на території Глухівської мі</w:t>
      </w:r>
      <w:r>
        <w:rPr>
          <w:rFonts w:eastAsia="Times New Roman" w:cs="Times New Roman"/>
          <w:szCs w:val="28"/>
        </w:rPr>
        <w:t xml:space="preserve">ської ради </w:t>
      </w:r>
      <w:proofErr w:type="spellStart"/>
      <w:r>
        <w:rPr>
          <w:rFonts w:eastAsia="Times New Roman" w:cs="Times New Roman"/>
          <w:szCs w:val="28"/>
        </w:rPr>
        <w:t>Шосткинського</w:t>
      </w:r>
      <w:proofErr w:type="spellEnd"/>
      <w:r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>
        <w:rPr>
          <w:rFonts w:eastAsia="Times New Roman" w:cs="Times New Roman"/>
          <w:szCs w:val="28"/>
        </w:rPr>
        <w:t xml:space="preserve"> по земельним ділянкам з</w:t>
      </w:r>
      <w:r w:rsidRPr="00C716CC">
        <w:rPr>
          <w:rFonts w:eastAsia="Times New Roman" w:cs="Times New Roman"/>
          <w:szCs w:val="28"/>
        </w:rPr>
        <w:t xml:space="preserve"> </w:t>
      </w:r>
      <w:r w:rsidRPr="000B47C5">
        <w:rPr>
          <w:szCs w:val="28"/>
        </w:rPr>
        <w:t>КВЦПЗ 01.01</w:t>
      </w:r>
      <w:r w:rsidR="00BB4074">
        <w:rPr>
          <w:szCs w:val="28"/>
        </w:rPr>
        <w:t xml:space="preserve"> </w:t>
      </w:r>
      <w:r w:rsidRPr="000B47C5">
        <w:rPr>
          <w:szCs w:val="28"/>
        </w:rPr>
        <w:t>- для ведення товарного сіль</w:t>
      </w:r>
      <w:r>
        <w:rPr>
          <w:szCs w:val="28"/>
        </w:rPr>
        <w:t xml:space="preserve">ськогосподарського виробництва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6120F9" w:rsidTr="00854C0E">
        <w:tc>
          <w:tcPr>
            <w:tcW w:w="988" w:type="dxa"/>
          </w:tcPr>
          <w:p w:rsidR="006120F9" w:rsidRPr="00F57D9D" w:rsidRDefault="006120F9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6120F9" w:rsidRPr="00F57D9D" w:rsidRDefault="006120F9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6120F9" w:rsidRPr="00F57D9D" w:rsidRDefault="006120F9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6120F9" w:rsidRPr="00F57D9D" w:rsidRDefault="006120F9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6120F9" w:rsidRPr="00132675" w:rsidRDefault="006120F9" w:rsidP="00EF5EC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EF5EC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EF5EC8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EF5EC8">
              <w:rPr>
                <w:rFonts w:eastAsia="Times New Roman" w:cs="Times New Roman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1407" w:type="dxa"/>
          </w:tcPr>
          <w:p w:rsidR="006120F9" w:rsidRPr="00132675" w:rsidRDefault="00EF5EC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0,0548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6120F9" w:rsidRPr="00132675" w:rsidRDefault="006120F9" w:rsidP="00141C0F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141C0F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141C0F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141C0F">
              <w:rPr>
                <w:rFonts w:eastAsia="Times New Roman" w:cs="Times New Roman"/>
                <w:sz w:val="26"/>
                <w:szCs w:val="26"/>
                <w:lang w:eastAsia="ru-RU"/>
              </w:rPr>
              <w:t>292</w:t>
            </w:r>
          </w:p>
        </w:tc>
        <w:tc>
          <w:tcPr>
            <w:tcW w:w="1407" w:type="dxa"/>
          </w:tcPr>
          <w:p w:rsidR="006120F9" w:rsidRPr="00132675" w:rsidRDefault="00141C0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0,5665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6120F9" w:rsidRPr="00132675" w:rsidRDefault="006120F9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854C0E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54C0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54C0E">
              <w:rPr>
                <w:rFonts w:eastAsia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407" w:type="dxa"/>
          </w:tcPr>
          <w:p w:rsidR="006120F9" w:rsidRPr="00132675" w:rsidRDefault="00854C0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0,3265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6120F9" w:rsidRPr="00132675" w:rsidRDefault="006120F9" w:rsidP="00854C0E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854C0E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54C0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54C0E">
              <w:rPr>
                <w:rFonts w:eastAsia="Times New Roman" w:cs="Times New Roman"/>
                <w:sz w:val="26"/>
                <w:szCs w:val="26"/>
                <w:lang w:eastAsia="ru-RU"/>
              </w:rPr>
              <w:t>289</w:t>
            </w:r>
          </w:p>
        </w:tc>
        <w:tc>
          <w:tcPr>
            <w:tcW w:w="1407" w:type="dxa"/>
          </w:tcPr>
          <w:p w:rsidR="006120F9" w:rsidRPr="00132675" w:rsidRDefault="00E838F3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0,4541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6120F9" w:rsidRPr="00132675" w:rsidRDefault="006120F9" w:rsidP="00486AD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486ADD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486ADD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86ADD">
              <w:rPr>
                <w:rFonts w:eastAsia="Times New Roman" w:cs="Times New Roman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1407" w:type="dxa"/>
          </w:tcPr>
          <w:p w:rsidR="006120F9" w:rsidRPr="00132675" w:rsidRDefault="00486ADD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0,3946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6120F9" w:rsidRPr="00132675" w:rsidRDefault="006120F9" w:rsidP="00AC405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AC4052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C4052">
              <w:rPr>
                <w:rFonts w:eastAsia="Times New Roman" w:cs="Times New Roman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1407" w:type="dxa"/>
          </w:tcPr>
          <w:p w:rsidR="006120F9" w:rsidRPr="00132675" w:rsidRDefault="00AC405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0,0650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6120F9" w:rsidRPr="00132675" w:rsidRDefault="006120F9" w:rsidP="0053079B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53079B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3079B">
              <w:rPr>
                <w:rFonts w:eastAsia="Times New Roman" w:cs="Times New Roman"/>
                <w:sz w:val="26"/>
                <w:szCs w:val="26"/>
                <w:lang w:eastAsia="ru-RU"/>
              </w:rPr>
              <w:t>282</w:t>
            </w:r>
          </w:p>
        </w:tc>
        <w:tc>
          <w:tcPr>
            <w:tcW w:w="1407" w:type="dxa"/>
          </w:tcPr>
          <w:p w:rsidR="006120F9" w:rsidRPr="00132675" w:rsidRDefault="0053079B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0,2650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6120F9" w:rsidRPr="00132675" w:rsidRDefault="006120F9" w:rsidP="00A208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A20877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20877">
              <w:rPr>
                <w:rFonts w:eastAsia="Times New Roman" w:cs="Times New Roman"/>
                <w:sz w:val="26"/>
                <w:szCs w:val="26"/>
                <w:lang w:eastAsia="ru-RU"/>
              </w:rPr>
              <w:t>288</w:t>
            </w:r>
          </w:p>
        </w:tc>
        <w:tc>
          <w:tcPr>
            <w:tcW w:w="1407" w:type="dxa"/>
          </w:tcPr>
          <w:p w:rsidR="006120F9" w:rsidRPr="00132675" w:rsidRDefault="00A2087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0,4969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6120F9" w:rsidRPr="00132675" w:rsidRDefault="006120F9" w:rsidP="008F18A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8F18A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F18A8">
              <w:rPr>
                <w:rFonts w:eastAsia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07" w:type="dxa"/>
          </w:tcPr>
          <w:p w:rsidR="006120F9" w:rsidRPr="00132675" w:rsidRDefault="008F18A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0,2702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Pr="00132675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6120F9" w:rsidRPr="00132675" w:rsidRDefault="006120F9" w:rsidP="001909A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1909A7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1909A7">
              <w:rPr>
                <w:rFonts w:eastAsia="Times New Roman" w:cs="Times New Roman"/>
                <w:sz w:val="26"/>
                <w:szCs w:val="26"/>
                <w:lang w:eastAsia="ru-RU"/>
              </w:rPr>
              <w:t>281</w:t>
            </w:r>
          </w:p>
        </w:tc>
        <w:tc>
          <w:tcPr>
            <w:tcW w:w="1407" w:type="dxa"/>
          </w:tcPr>
          <w:p w:rsidR="006120F9" w:rsidRPr="00132675" w:rsidRDefault="001909A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0,4774</w:t>
            </w:r>
          </w:p>
        </w:tc>
        <w:tc>
          <w:tcPr>
            <w:tcW w:w="1570" w:type="dxa"/>
          </w:tcPr>
          <w:p w:rsidR="006120F9" w:rsidRPr="00132675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6120F9" w:rsidRPr="00DA7C83" w:rsidRDefault="006120F9" w:rsidP="00BD536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BD536D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BD536D">
              <w:rPr>
                <w:rFonts w:eastAsia="Times New Roman" w:cs="Times New Roman"/>
                <w:sz w:val="26"/>
                <w:szCs w:val="26"/>
                <w:lang w:eastAsia="ru-RU"/>
              </w:rPr>
              <w:t>285</w:t>
            </w:r>
          </w:p>
        </w:tc>
        <w:tc>
          <w:tcPr>
            <w:tcW w:w="1407" w:type="dxa"/>
          </w:tcPr>
          <w:p w:rsidR="006120F9" w:rsidRDefault="00BD536D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0,2043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4819" w:type="dxa"/>
          </w:tcPr>
          <w:p w:rsidR="006120F9" w:rsidRPr="00DA7C83" w:rsidRDefault="006120F9" w:rsidP="00B8542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B85421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B85421">
              <w:rPr>
                <w:rFonts w:eastAsia="Times New Roman" w:cs="Times New Roman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1407" w:type="dxa"/>
          </w:tcPr>
          <w:p w:rsidR="006120F9" w:rsidRDefault="00B85421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0,2263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6120F9" w:rsidRPr="00DA7C83" w:rsidRDefault="006120F9" w:rsidP="003A4D5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3A4D54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3A4D54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3A4D54">
              <w:rPr>
                <w:rFonts w:eastAsia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1407" w:type="dxa"/>
          </w:tcPr>
          <w:p w:rsidR="006120F9" w:rsidRDefault="00BC659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0,3843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6120F9" w:rsidRPr="00DA7C83" w:rsidRDefault="006120F9" w:rsidP="00410EF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410EF6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410EF6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410EF6">
              <w:rPr>
                <w:rFonts w:eastAsia="Times New Roman" w:cs="Times New Roman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1407" w:type="dxa"/>
          </w:tcPr>
          <w:p w:rsidR="006120F9" w:rsidRDefault="00410EF6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0,4852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819" w:type="dxa"/>
          </w:tcPr>
          <w:p w:rsidR="006120F9" w:rsidRPr="00DA7C83" w:rsidRDefault="006120F9" w:rsidP="005B739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5B7397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B739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5B7397">
              <w:rPr>
                <w:rFonts w:eastAsia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407" w:type="dxa"/>
          </w:tcPr>
          <w:p w:rsidR="006120F9" w:rsidRDefault="005B739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0,1628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819" w:type="dxa"/>
          </w:tcPr>
          <w:p w:rsidR="006120F9" w:rsidRPr="00DA7C83" w:rsidRDefault="006120F9" w:rsidP="00AE04B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AE04BE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E04BE">
              <w:rPr>
                <w:rFonts w:eastAsia="Times New Roman" w:cs="Times New Roman"/>
                <w:sz w:val="26"/>
                <w:szCs w:val="26"/>
                <w:lang w:eastAsia="ru-RU"/>
              </w:rPr>
              <w:t>631</w:t>
            </w:r>
          </w:p>
        </w:tc>
        <w:tc>
          <w:tcPr>
            <w:tcW w:w="1407" w:type="dxa"/>
          </w:tcPr>
          <w:p w:rsidR="006120F9" w:rsidRDefault="00AE04B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0,2749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120F9" w:rsidTr="00854C0E">
        <w:tc>
          <w:tcPr>
            <w:tcW w:w="988" w:type="dxa"/>
          </w:tcPr>
          <w:p w:rsidR="006120F9" w:rsidRDefault="006120F9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19" w:type="dxa"/>
          </w:tcPr>
          <w:p w:rsidR="006120F9" w:rsidRPr="00DA7C83" w:rsidRDefault="006120F9" w:rsidP="00F6628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F6628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66280">
              <w:rPr>
                <w:rFonts w:eastAsia="Times New Roman" w:cs="Times New Roman"/>
                <w:sz w:val="26"/>
                <w:szCs w:val="26"/>
                <w:lang w:eastAsia="ru-RU"/>
              </w:rPr>
              <w:t>632</w:t>
            </w:r>
          </w:p>
        </w:tc>
        <w:tc>
          <w:tcPr>
            <w:tcW w:w="1407" w:type="dxa"/>
          </w:tcPr>
          <w:p w:rsidR="006120F9" w:rsidRDefault="00F6628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0,1045</w:t>
            </w:r>
          </w:p>
        </w:tc>
        <w:tc>
          <w:tcPr>
            <w:tcW w:w="1570" w:type="dxa"/>
          </w:tcPr>
          <w:p w:rsidR="006120F9" w:rsidRDefault="006120F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6120F9" w:rsidRDefault="00954472" w:rsidP="006120F9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6120F9">
        <w:rPr>
          <w:rFonts w:eastAsia="Times New Roman" w:cs="Times New Roman"/>
          <w:szCs w:val="28"/>
          <w:lang w:eastAsia="ru-RU"/>
        </w:rPr>
        <w:t>.1.</w:t>
      </w:r>
      <w:r w:rsidR="006120F9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6120F9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6120F9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6120F9">
        <w:rPr>
          <w:rFonts w:eastAsia="Times New Roman" w:cs="Times New Roman"/>
          <w:szCs w:val="28"/>
          <w:lang w:eastAsia="ru-RU"/>
        </w:rPr>
        <w:t>Велетень</w:t>
      </w:r>
      <w:r w:rsidR="006120F9" w:rsidRPr="00C716CC">
        <w:rPr>
          <w:rFonts w:eastAsia="Times New Roman" w:cs="Times New Roman"/>
          <w:szCs w:val="28"/>
          <w:lang w:eastAsia="ru-RU"/>
        </w:rPr>
        <w:t>» земельн</w:t>
      </w:r>
      <w:r w:rsidR="006120F9">
        <w:rPr>
          <w:rFonts w:eastAsia="Times New Roman" w:cs="Times New Roman"/>
          <w:szCs w:val="28"/>
          <w:lang w:eastAsia="ru-RU"/>
        </w:rPr>
        <w:t>і</w:t>
      </w:r>
      <w:r w:rsidR="006120F9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6120F9">
        <w:rPr>
          <w:rFonts w:eastAsia="Times New Roman" w:cs="Times New Roman"/>
          <w:szCs w:val="28"/>
          <w:lang w:eastAsia="ru-RU"/>
        </w:rPr>
        <w:t>и</w:t>
      </w:r>
      <w:r w:rsidR="006120F9" w:rsidRPr="00C716CC">
        <w:rPr>
          <w:rFonts w:eastAsia="Times New Roman" w:cs="Times New Roman"/>
          <w:szCs w:val="28"/>
          <w:lang w:eastAsia="ru-RU"/>
        </w:rPr>
        <w:t xml:space="preserve"> </w:t>
      </w:r>
      <w:r w:rsidR="006120F9">
        <w:rPr>
          <w:rFonts w:eastAsia="Times New Roman" w:cs="Times New Roman"/>
          <w:szCs w:val="28"/>
          <w:lang w:eastAsia="ru-RU"/>
        </w:rPr>
        <w:t>під проектними польовими дорогами у кількості дев’ятнадцяти  ділянок: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701"/>
      </w:tblGrid>
      <w:tr w:rsidR="005D3150" w:rsidTr="00854C0E">
        <w:tc>
          <w:tcPr>
            <w:tcW w:w="988" w:type="dxa"/>
          </w:tcPr>
          <w:p w:rsidR="005D3150" w:rsidRPr="00F57D9D" w:rsidRDefault="005D3150" w:rsidP="005D3150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095" w:type="dxa"/>
          </w:tcPr>
          <w:p w:rsidR="005D3150" w:rsidRPr="00F57D9D" w:rsidRDefault="005D3150" w:rsidP="005D3150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701" w:type="dxa"/>
          </w:tcPr>
          <w:p w:rsidR="005D3150" w:rsidRPr="00F57D9D" w:rsidRDefault="005D3150" w:rsidP="005D3150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0,0548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292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0,5665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0,3265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289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0,4541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0,3946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0,0650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282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0,2650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288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0,4969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0,2702</w:t>
            </w:r>
          </w:p>
        </w:tc>
      </w:tr>
      <w:tr w:rsidR="005D3150" w:rsidTr="00854C0E">
        <w:tc>
          <w:tcPr>
            <w:tcW w:w="988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95" w:type="dxa"/>
          </w:tcPr>
          <w:p w:rsidR="005D3150" w:rsidRPr="00132675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281</w:t>
            </w:r>
          </w:p>
        </w:tc>
        <w:tc>
          <w:tcPr>
            <w:tcW w:w="1701" w:type="dxa"/>
          </w:tcPr>
          <w:p w:rsidR="005D3150" w:rsidRPr="00132675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0,4774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285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0,2043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0,2263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293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0,3843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283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0,4852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0,1628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631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0,2749</w:t>
            </w:r>
          </w:p>
        </w:tc>
      </w:tr>
      <w:tr w:rsidR="005D3150" w:rsidTr="00854C0E">
        <w:tc>
          <w:tcPr>
            <w:tcW w:w="988" w:type="dxa"/>
          </w:tcPr>
          <w:p w:rsidR="005D3150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095" w:type="dxa"/>
          </w:tcPr>
          <w:p w:rsidR="005D3150" w:rsidRPr="00DA7C83" w:rsidRDefault="005D3150" w:rsidP="005D315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632</w:t>
            </w:r>
          </w:p>
        </w:tc>
        <w:tc>
          <w:tcPr>
            <w:tcW w:w="1701" w:type="dxa"/>
          </w:tcPr>
          <w:p w:rsidR="005D3150" w:rsidRDefault="005D3150" w:rsidP="005D315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0,1045</w:t>
            </w:r>
          </w:p>
        </w:tc>
      </w:tr>
    </w:tbl>
    <w:p w:rsidR="006120F9" w:rsidRPr="00C716CC" w:rsidRDefault="006120F9" w:rsidP="006120F9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>
        <w:rPr>
          <w:rFonts w:eastAsia="Times New Roman" w:cs="Times New Roman"/>
          <w:szCs w:val="28"/>
          <w:lang w:eastAsia="ru-RU"/>
        </w:rPr>
        <w:t>5,</w:t>
      </w:r>
      <w:r w:rsidR="00CB7D59">
        <w:rPr>
          <w:rFonts w:eastAsia="Times New Roman" w:cs="Times New Roman"/>
          <w:szCs w:val="28"/>
          <w:lang w:eastAsia="ru-RU"/>
        </w:rPr>
        <w:t>2133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>
        <w:rPr>
          <w:rFonts w:eastAsia="Times New Roman" w:cs="Times New Roman"/>
          <w:szCs w:val="28"/>
          <w:lang w:eastAsia="ru-RU"/>
        </w:rPr>
        <w:t>ріллі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6120F9" w:rsidRPr="00C716CC" w:rsidRDefault="00954472" w:rsidP="006120F9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6120F9">
        <w:rPr>
          <w:rFonts w:eastAsia="Times New Roman" w:cs="Times New Roman"/>
          <w:szCs w:val="28"/>
          <w:lang w:eastAsia="ru-RU"/>
        </w:rPr>
        <w:t>.2.</w:t>
      </w:r>
      <w:r w:rsidR="006120F9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6120F9" w:rsidRPr="00C716CC" w:rsidRDefault="00954472" w:rsidP="006120F9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6120F9">
        <w:rPr>
          <w:rFonts w:eastAsia="Times New Roman" w:cs="Times New Roman"/>
          <w:szCs w:val="28"/>
          <w:lang w:eastAsia="ru-RU"/>
        </w:rPr>
        <w:t>.3.</w:t>
      </w:r>
      <w:r w:rsidR="006120F9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6120F9" w:rsidRPr="00C716CC" w:rsidRDefault="00954472" w:rsidP="006120F9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6120F9">
        <w:rPr>
          <w:rFonts w:eastAsia="Times New Roman" w:cs="Times New Roman"/>
          <w:szCs w:val="28"/>
          <w:lang w:eastAsia="ru-RU"/>
        </w:rPr>
        <w:t>.4.</w:t>
      </w:r>
      <w:r w:rsidR="006120F9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6120F9">
        <w:rPr>
          <w:rFonts w:eastAsia="Times New Roman" w:cs="Times New Roman"/>
          <w:szCs w:val="28"/>
          <w:lang w:eastAsia="ru-RU"/>
        </w:rPr>
        <w:t xml:space="preserve">міському </w:t>
      </w:r>
      <w:r w:rsidR="006120F9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6120F9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6120F9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6120F9">
        <w:rPr>
          <w:rFonts w:eastAsia="Times New Roman" w:cs="Times New Roman"/>
          <w:szCs w:val="28"/>
          <w:lang w:eastAsia="ru-RU"/>
        </w:rPr>
        <w:t>ТОВ «Велетень»</w:t>
      </w:r>
      <w:r w:rsidR="006120F9" w:rsidRPr="00C716CC">
        <w:rPr>
          <w:rFonts w:eastAsia="Times New Roman" w:cs="Times New Roman"/>
          <w:szCs w:val="28"/>
          <w:lang w:eastAsia="ru-RU"/>
        </w:rPr>
        <w:t>.</w:t>
      </w:r>
    </w:p>
    <w:p w:rsidR="006120F9" w:rsidRDefault="00954472" w:rsidP="006120F9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6120F9">
        <w:rPr>
          <w:rFonts w:eastAsia="Times New Roman" w:cs="Times New Roman"/>
          <w:szCs w:val="28"/>
          <w:lang w:eastAsia="ru-RU"/>
        </w:rPr>
        <w:t xml:space="preserve">.5.ТОВ «Велетень» </w:t>
      </w:r>
      <w:r w:rsidR="006120F9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6120F9">
        <w:rPr>
          <w:rFonts w:eastAsia="Times New Roman" w:cs="Times New Roman"/>
          <w:szCs w:val="28"/>
          <w:lang w:eastAsia="ru-RU"/>
        </w:rPr>
        <w:t xml:space="preserve"> України</w:t>
      </w:r>
      <w:r w:rsidR="006120F9" w:rsidRPr="00C716CC">
        <w:rPr>
          <w:rFonts w:eastAsia="Times New Roman" w:cs="Times New Roman"/>
          <w:szCs w:val="28"/>
          <w:lang w:eastAsia="ru-RU"/>
        </w:rPr>
        <w:t>.</w:t>
      </w:r>
    </w:p>
    <w:p w:rsidR="00C716CC" w:rsidRPr="00C716CC" w:rsidRDefault="00281862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716CC" w:rsidRPr="00C716CC">
        <w:rPr>
          <w:rFonts w:eastAsia="Times New Roman" w:cs="Times New Roman"/>
          <w:szCs w:val="28"/>
          <w:lang w:eastAsia="ru-RU"/>
        </w:rPr>
        <w:t>Кацюба</w:t>
      </w:r>
      <w:proofErr w:type="spellEnd"/>
      <w:r w:rsidR="00C716CC" w:rsidRPr="00C716CC">
        <w:rPr>
          <w:rFonts w:eastAsia="Times New Roman" w:cs="Times New Roman"/>
          <w:szCs w:val="28"/>
          <w:lang w:eastAsia="ru-RU"/>
        </w:rPr>
        <w:t xml:space="preserve"> З.Д.).</w:t>
      </w:r>
    </w:p>
    <w:p w:rsidR="00C716CC" w:rsidRPr="00132675" w:rsidRDefault="00C716CC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132675" w:rsidRPr="00132675" w:rsidRDefault="00132675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C716CC" w:rsidRDefault="00C716CC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sectPr w:rsidR="00CA1B48" w:rsidSect="00D417C4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CC"/>
    <w:rsid w:val="000034DE"/>
    <w:rsid w:val="00014157"/>
    <w:rsid w:val="0002752A"/>
    <w:rsid w:val="000322C3"/>
    <w:rsid w:val="00036212"/>
    <w:rsid w:val="000468A0"/>
    <w:rsid w:val="00047DB3"/>
    <w:rsid w:val="0005781F"/>
    <w:rsid w:val="00057B44"/>
    <w:rsid w:val="00066902"/>
    <w:rsid w:val="00067A5F"/>
    <w:rsid w:val="0007011D"/>
    <w:rsid w:val="000817F5"/>
    <w:rsid w:val="00083C56"/>
    <w:rsid w:val="00086115"/>
    <w:rsid w:val="000871D7"/>
    <w:rsid w:val="00090AC0"/>
    <w:rsid w:val="000B1990"/>
    <w:rsid w:val="000B3182"/>
    <w:rsid w:val="000B3D24"/>
    <w:rsid w:val="000F45A4"/>
    <w:rsid w:val="00100A3D"/>
    <w:rsid w:val="00101312"/>
    <w:rsid w:val="00103091"/>
    <w:rsid w:val="00105AC0"/>
    <w:rsid w:val="00105ACF"/>
    <w:rsid w:val="001122D0"/>
    <w:rsid w:val="00116820"/>
    <w:rsid w:val="00120D59"/>
    <w:rsid w:val="00132675"/>
    <w:rsid w:val="001358C4"/>
    <w:rsid w:val="00141C0F"/>
    <w:rsid w:val="0014727E"/>
    <w:rsid w:val="001651E6"/>
    <w:rsid w:val="00165C2A"/>
    <w:rsid w:val="00165FBB"/>
    <w:rsid w:val="00166A33"/>
    <w:rsid w:val="00166D39"/>
    <w:rsid w:val="0017014E"/>
    <w:rsid w:val="001701CB"/>
    <w:rsid w:val="001726B5"/>
    <w:rsid w:val="001762B9"/>
    <w:rsid w:val="001803E4"/>
    <w:rsid w:val="00182515"/>
    <w:rsid w:val="0018615C"/>
    <w:rsid w:val="001909A7"/>
    <w:rsid w:val="00194CB5"/>
    <w:rsid w:val="00196513"/>
    <w:rsid w:val="001A4F7F"/>
    <w:rsid w:val="001A532B"/>
    <w:rsid w:val="001C04A4"/>
    <w:rsid w:val="001C0BE1"/>
    <w:rsid w:val="001C0D02"/>
    <w:rsid w:val="001F5A53"/>
    <w:rsid w:val="00205492"/>
    <w:rsid w:val="0020766B"/>
    <w:rsid w:val="00232324"/>
    <w:rsid w:val="0023340F"/>
    <w:rsid w:val="0023445A"/>
    <w:rsid w:val="00255032"/>
    <w:rsid w:val="00270407"/>
    <w:rsid w:val="00271EC7"/>
    <w:rsid w:val="00281862"/>
    <w:rsid w:val="002840F7"/>
    <w:rsid w:val="00285A54"/>
    <w:rsid w:val="002A2A81"/>
    <w:rsid w:val="002A3AC8"/>
    <w:rsid w:val="002A5125"/>
    <w:rsid w:val="002D02A9"/>
    <w:rsid w:val="002D4EFF"/>
    <w:rsid w:val="002E5131"/>
    <w:rsid w:val="002F0131"/>
    <w:rsid w:val="002F1B8E"/>
    <w:rsid w:val="00313A0C"/>
    <w:rsid w:val="00322C87"/>
    <w:rsid w:val="00322F88"/>
    <w:rsid w:val="00334323"/>
    <w:rsid w:val="00335974"/>
    <w:rsid w:val="003402B3"/>
    <w:rsid w:val="00356623"/>
    <w:rsid w:val="003768AA"/>
    <w:rsid w:val="00386515"/>
    <w:rsid w:val="00386B4F"/>
    <w:rsid w:val="003957AA"/>
    <w:rsid w:val="003962C7"/>
    <w:rsid w:val="003966CA"/>
    <w:rsid w:val="003A2AB4"/>
    <w:rsid w:val="003A4D54"/>
    <w:rsid w:val="003A5512"/>
    <w:rsid w:val="003B50E5"/>
    <w:rsid w:val="003C4538"/>
    <w:rsid w:val="003D256E"/>
    <w:rsid w:val="003D2846"/>
    <w:rsid w:val="003D5409"/>
    <w:rsid w:val="003D6E19"/>
    <w:rsid w:val="003F3191"/>
    <w:rsid w:val="00400EDD"/>
    <w:rsid w:val="00405BD9"/>
    <w:rsid w:val="00410EF6"/>
    <w:rsid w:val="00414792"/>
    <w:rsid w:val="004171A1"/>
    <w:rsid w:val="0042179C"/>
    <w:rsid w:val="00427770"/>
    <w:rsid w:val="004332BF"/>
    <w:rsid w:val="004340C4"/>
    <w:rsid w:val="00434894"/>
    <w:rsid w:val="00444EF9"/>
    <w:rsid w:val="00452FF4"/>
    <w:rsid w:val="00463B3F"/>
    <w:rsid w:val="004773A5"/>
    <w:rsid w:val="00481F1F"/>
    <w:rsid w:val="00483679"/>
    <w:rsid w:val="004856DD"/>
    <w:rsid w:val="00485ADF"/>
    <w:rsid w:val="00486ADD"/>
    <w:rsid w:val="0049024C"/>
    <w:rsid w:val="00491AF2"/>
    <w:rsid w:val="004A000D"/>
    <w:rsid w:val="004A2E4C"/>
    <w:rsid w:val="004A7E01"/>
    <w:rsid w:val="004B18A8"/>
    <w:rsid w:val="004C1809"/>
    <w:rsid w:val="004C3BE0"/>
    <w:rsid w:val="004C53E5"/>
    <w:rsid w:val="004D042D"/>
    <w:rsid w:val="004E1088"/>
    <w:rsid w:val="004F4540"/>
    <w:rsid w:val="005163B8"/>
    <w:rsid w:val="00516457"/>
    <w:rsid w:val="005214E1"/>
    <w:rsid w:val="0053079B"/>
    <w:rsid w:val="00544C6A"/>
    <w:rsid w:val="00545A8F"/>
    <w:rsid w:val="00546C34"/>
    <w:rsid w:val="00555035"/>
    <w:rsid w:val="0058084C"/>
    <w:rsid w:val="00584F20"/>
    <w:rsid w:val="0059196E"/>
    <w:rsid w:val="00592339"/>
    <w:rsid w:val="00596761"/>
    <w:rsid w:val="005B7397"/>
    <w:rsid w:val="005B76A8"/>
    <w:rsid w:val="005C46BF"/>
    <w:rsid w:val="005C5E48"/>
    <w:rsid w:val="005D3150"/>
    <w:rsid w:val="005D6537"/>
    <w:rsid w:val="005E04AB"/>
    <w:rsid w:val="005E0AA0"/>
    <w:rsid w:val="005F43E5"/>
    <w:rsid w:val="005F77FA"/>
    <w:rsid w:val="0060491D"/>
    <w:rsid w:val="00606A44"/>
    <w:rsid w:val="00611A9B"/>
    <w:rsid w:val="006120F9"/>
    <w:rsid w:val="00623F9D"/>
    <w:rsid w:val="0063143A"/>
    <w:rsid w:val="00635B3D"/>
    <w:rsid w:val="00651458"/>
    <w:rsid w:val="00652199"/>
    <w:rsid w:val="00652627"/>
    <w:rsid w:val="0065366F"/>
    <w:rsid w:val="00666020"/>
    <w:rsid w:val="00666A12"/>
    <w:rsid w:val="00675C39"/>
    <w:rsid w:val="00677281"/>
    <w:rsid w:val="0068071B"/>
    <w:rsid w:val="0069053B"/>
    <w:rsid w:val="00696558"/>
    <w:rsid w:val="006A10AB"/>
    <w:rsid w:val="006A2300"/>
    <w:rsid w:val="006A56B1"/>
    <w:rsid w:val="006C59A7"/>
    <w:rsid w:val="006D03E5"/>
    <w:rsid w:val="006D4808"/>
    <w:rsid w:val="006F51D2"/>
    <w:rsid w:val="0070318A"/>
    <w:rsid w:val="00705B01"/>
    <w:rsid w:val="00712B70"/>
    <w:rsid w:val="00715EF5"/>
    <w:rsid w:val="00727DC0"/>
    <w:rsid w:val="00737588"/>
    <w:rsid w:val="00740B96"/>
    <w:rsid w:val="0074696F"/>
    <w:rsid w:val="00747F23"/>
    <w:rsid w:val="007708C3"/>
    <w:rsid w:val="00771CB3"/>
    <w:rsid w:val="00773CFD"/>
    <w:rsid w:val="00792AE9"/>
    <w:rsid w:val="00793750"/>
    <w:rsid w:val="00797F68"/>
    <w:rsid w:val="007A21FB"/>
    <w:rsid w:val="007A4ACA"/>
    <w:rsid w:val="007A6E59"/>
    <w:rsid w:val="007B3072"/>
    <w:rsid w:val="007B6EE1"/>
    <w:rsid w:val="007B75FB"/>
    <w:rsid w:val="007C076A"/>
    <w:rsid w:val="007C5E09"/>
    <w:rsid w:val="007D5710"/>
    <w:rsid w:val="007E13A9"/>
    <w:rsid w:val="007E5085"/>
    <w:rsid w:val="007E5F80"/>
    <w:rsid w:val="007F6368"/>
    <w:rsid w:val="00802CD7"/>
    <w:rsid w:val="008039C4"/>
    <w:rsid w:val="0080775B"/>
    <w:rsid w:val="0081517D"/>
    <w:rsid w:val="00824AC5"/>
    <w:rsid w:val="0083557F"/>
    <w:rsid w:val="00842D5D"/>
    <w:rsid w:val="00854C0E"/>
    <w:rsid w:val="00866705"/>
    <w:rsid w:val="0087546E"/>
    <w:rsid w:val="008823A2"/>
    <w:rsid w:val="00890AF5"/>
    <w:rsid w:val="00894610"/>
    <w:rsid w:val="008A3A62"/>
    <w:rsid w:val="008C0E09"/>
    <w:rsid w:val="008C2AF1"/>
    <w:rsid w:val="008C2ED5"/>
    <w:rsid w:val="008C7C39"/>
    <w:rsid w:val="008E2375"/>
    <w:rsid w:val="008E4C30"/>
    <w:rsid w:val="008F18A8"/>
    <w:rsid w:val="009024F6"/>
    <w:rsid w:val="009027D1"/>
    <w:rsid w:val="00905CEB"/>
    <w:rsid w:val="0092120C"/>
    <w:rsid w:val="00921F44"/>
    <w:rsid w:val="00933045"/>
    <w:rsid w:val="00941F3F"/>
    <w:rsid w:val="00954472"/>
    <w:rsid w:val="00961CE2"/>
    <w:rsid w:val="00967D4D"/>
    <w:rsid w:val="009704DD"/>
    <w:rsid w:val="00971998"/>
    <w:rsid w:val="00972EC2"/>
    <w:rsid w:val="009806D2"/>
    <w:rsid w:val="00982B49"/>
    <w:rsid w:val="009834DA"/>
    <w:rsid w:val="00992D5E"/>
    <w:rsid w:val="009A07B8"/>
    <w:rsid w:val="009A53D2"/>
    <w:rsid w:val="009A6356"/>
    <w:rsid w:val="009B37D8"/>
    <w:rsid w:val="009B7CCF"/>
    <w:rsid w:val="009C2032"/>
    <w:rsid w:val="009C4642"/>
    <w:rsid w:val="009D633F"/>
    <w:rsid w:val="009E1108"/>
    <w:rsid w:val="009E3100"/>
    <w:rsid w:val="009E4C90"/>
    <w:rsid w:val="009E6FED"/>
    <w:rsid w:val="009F7C37"/>
    <w:rsid w:val="00A00281"/>
    <w:rsid w:val="00A11D3A"/>
    <w:rsid w:val="00A1727A"/>
    <w:rsid w:val="00A20877"/>
    <w:rsid w:val="00A32980"/>
    <w:rsid w:val="00A36E89"/>
    <w:rsid w:val="00A401FC"/>
    <w:rsid w:val="00A4078B"/>
    <w:rsid w:val="00A46698"/>
    <w:rsid w:val="00A46CDF"/>
    <w:rsid w:val="00A560AC"/>
    <w:rsid w:val="00A642BA"/>
    <w:rsid w:val="00A6437C"/>
    <w:rsid w:val="00A739FF"/>
    <w:rsid w:val="00A7491E"/>
    <w:rsid w:val="00A8026D"/>
    <w:rsid w:val="00A809DD"/>
    <w:rsid w:val="00A8124D"/>
    <w:rsid w:val="00A84019"/>
    <w:rsid w:val="00AA170B"/>
    <w:rsid w:val="00AA3C61"/>
    <w:rsid w:val="00AB0146"/>
    <w:rsid w:val="00AC30FD"/>
    <w:rsid w:val="00AC4052"/>
    <w:rsid w:val="00AD15C7"/>
    <w:rsid w:val="00AD3DA1"/>
    <w:rsid w:val="00AE04BE"/>
    <w:rsid w:val="00B15974"/>
    <w:rsid w:val="00B26ACF"/>
    <w:rsid w:val="00B353F5"/>
    <w:rsid w:val="00B37424"/>
    <w:rsid w:val="00B37636"/>
    <w:rsid w:val="00B445F9"/>
    <w:rsid w:val="00B47CAC"/>
    <w:rsid w:val="00B56DFB"/>
    <w:rsid w:val="00B85421"/>
    <w:rsid w:val="00BB4074"/>
    <w:rsid w:val="00BB7F96"/>
    <w:rsid w:val="00BC1FE8"/>
    <w:rsid w:val="00BC6597"/>
    <w:rsid w:val="00BD536D"/>
    <w:rsid w:val="00BE5914"/>
    <w:rsid w:val="00BF46FC"/>
    <w:rsid w:val="00BF5424"/>
    <w:rsid w:val="00C024C8"/>
    <w:rsid w:val="00C0720D"/>
    <w:rsid w:val="00C36685"/>
    <w:rsid w:val="00C37192"/>
    <w:rsid w:val="00C46397"/>
    <w:rsid w:val="00C56AF1"/>
    <w:rsid w:val="00C716CC"/>
    <w:rsid w:val="00C74C40"/>
    <w:rsid w:val="00C875E5"/>
    <w:rsid w:val="00C91BC1"/>
    <w:rsid w:val="00C94330"/>
    <w:rsid w:val="00CA0478"/>
    <w:rsid w:val="00CA1B48"/>
    <w:rsid w:val="00CA2323"/>
    <w:rsid w:val="00CA3A90"/>
    <w:rsid w:val="00CB64D4"/>
    <w:rsid w:val="00CB7D59"/>
    <w:rsid w:val="00CE1942"/>
    <w:rsid w:val="00CF2CDA"/>
    <w:rsid w:val="00D03662"/>
    <w:rsid w:val="00D232CB"/>
    <w:rsid w:val="00D24916"/>
    <w:rsid w:val="00D26490"/>
    <w:rsid w:val="00D31154"/>
    <w:rsid w:val="00D31498"/>
    <w:rsid w:val="00D3531E"/>
    <w:rsid w:val="00D40D7B"/>
    <w:rsid w:val="00D417C4"/>
    <w:rsid w:val="00D5241F"/>
    <w:rsid w:val="00D539E7"/>
    <w:rsid w:val="00D55DDC"/>
    <w:rsid w:val="00D623E3"/>
    <w:rsid w:val="00D65E0F"/>
    <w:rsid w:val="00D85176"/>
    <w:rsid w:val="00D86E73"/>
    <w:rsid w:val="00D928E1"/>
    <w:rsid w:val="00D93390"/>
    <w:rsid w:val="00DA7C83"/>
    <w:rsid w:val="00DB5AA3"/>
    <w:rsid w:val="00DD54BB"/>
    <w:rsid w:val="00DD6E8D"/>
    <w:rsid w:val="00DD71A3"/>
    <w:rsid w:val="00DF52E1"/>
    <w:rsid w:val="00DF79AD"/>
    <w:rsid w:val="00DF7E8B"/>
    <w:rsid w:val="00E0452B"/>
    <w:rsid w:val="00E11F1A"/>
    <w:rsid w:val="00E228BF"/>
    <w:rsid w:val="00E4200C"/>
    <w:rsid w:val="00E444A7"/>
    <w:rsid w:val="00E529BF"/>
    <w:rsid w:val="00E57E4E"/>
    <w:rsid w:val="00E6389A"/>
    <w:rsid w:val="00E73593"/>
    <w:rsid w:val="00E76D90"/>
    <w:rsid w:val="00E838F3"/>
    <w:rsid w:val="00E8569D"/>
    <w:rsid w:val="00E937CC"/>
    <w:rsid w:val="00E94826"/>
    <w:rsid w:val="00E97B87"/>
    <w:rsid w:val="00EA1453"/>
    <w:rsid w:val="00EA1514"/>
    <w:rsid w:val="00EB3400"/>
    <w:rsid w:val="00EB40DF"/>
    <w:rsid w:val="00EB6E81"/>
    <w:rsid w:val="00EC3666"/>
    <w:rsid w:val="00ED2C9E"/>
    <w:rsid w:val="00ED3812"/>
    <w:rsid w:val="00ED4027"/>
    <w:rsid w:val="00ED46D6"/>
    <w:rsid w:val="00EE66C9"/>
    <w:rsid w:val="00EE7888"/>
    <w:rsid w:val="00EF0721"/>
    <w:rsid w:val="00EF1B88"/>
    <w:rsid w:val="00EF5EC8"/>
    <w:rsid w:val="00F05428"/>
    <w:rsid w:val="00F1529C"/>
    <w:rsid w:val="00F3090A"/>
    <w:rsid w:val="00F3497D"/>
    <w:rsid w:val="00F36936"/>
    <w:rsid w:val="00F545A4"/>
    <w:rsid w:val="00F57D9D"/>
    <w:rsid w:val="00F66280"/>
    <w:rsid w:val="00F66713"/>
    <w:rsid w:val="00F67D37"/>
    <w:rsid w:val="00F828CD"/>
    <w:rsid w:val="00F94FC2"/>
    <w:rsid w:val="00FB1793"/>
    <w:rsid w:val="00FB7EE7"/>
    <w:rsid w:val="00FC244D"/>
    <w:rsid w:val="00FD6F64"/>
    <w:rsid w:val="00FE52B5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6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430</cp:revision>
  <cp:lastPrinted>2023-12-15T12:30:00Z</cp:lastPrinted>
  <dcterms:created xsi:type="dcterms:W3CDTF">2023-08-10T06:47:00Z</dcterms:created>
  <dcterms:modified xsi:type="dcterms:W3CDTF">2023-12-21T09:17:00Z</dcterms:modified>
</cp:coreProperties>
</file>